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0E58" w14:textId="77777777" w:rsidR="00FE7D31" w:rsidRDefault="00853A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муниципальное бюджетное общеобразовательное учреждение</w:t>
      </w:r>
    </w:p>
    <w:p w14:paraId="256712EC" w14:textId="77777777" w:rsidR="00FE7D31" w:rsidRDefault="00853AFF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города Ростова-на-Дону "Школа № 67 имени 6-й Гвардейской</w:t>
      </w:r>
    </w:p>
    <w:p w14:paraId="7E4DB01D" w14:textId="77777777" w:rsidR="00FE7D31" w:rsidRDefault="00853AFF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Сивашской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танковой бригады"</w:t>
      </w:r>
    </w:p>
    <w:p w14:paraId="056A3436" w14:textId="77777777" w:rsidR="00FE7D31" w:rsidRDefault="00853A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г.Ростов-на-Дону, ул. 2-я Володарского, 78, тел.244-92-05</w:t>
      </w:r>
    </w:p>
    <w:p w14:paraId="5661AFD7" w14:textId="77777777" w:rsidR="00FE7D31" w:rsidRDefault="00FE7D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A3BC18" w14:textId="77777777" w:rsidR="00FE7D31" w:rsidRDefault="00FE7D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73E1A0" w14:textId="77777777" w:rsidR="00FE7D31" w:rsidRDefault="00853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14:paraId="68A3892B" w14:textId="77777777" w:rsidR="00FE7D31" w:rsidRDefault="00853AF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</w:t>
      </w:r>
      <w:r w:rsidR="00410A07" w:rsidRPr="00410A07">
        <w:rPr>
          <w:rFonts w:ascii="Times New Roman" w:hAnsi="Times New Roman"/>
          <w:sz w:val="28"/>
          <w:szCs w:val="28"/>
          <w:u w:val="single"/>
        </w:rPr>
        <w:t>12</w:t>
      </w:r>
      <w:r>
        <w:rPr>
          <w:rFonts w:ascii="Times New Roman" w:hAnsi="Times New Roman"/>
          <w:sz w:val="28"/>
          <w:szCs w:val="28"/>
        </w:rPr>
        <w:t>»</w:t>
      </w:r>
      <w:r w:rsidR="00410A07">
        <w:rPr>
          <w:rFonts w:ascii="Times New Roman" w:hAnsi="Times New Roman"/>
          <w:sz w:val="28"/>
          <w:szCs w:val="28"/>
        </w:rPr>
        <w:t xml:space="preserve"> </w:t>
      </w:r>
      <w:r w:rsidR="00410A07" w:rsidRPr="00410A07">
        <w:rPr>
          <w:rFonts w:ascii="Times New Roman" w:hAnsi="Times New Roman"/>
          <w:sz w:val="28"/>
          <w:szCs w:val="28"/>
          <w:u w:val="single"/>
        </w:rPr>
        <w:t>09</w:t>
      </w:r>
      <w:r w:rsidR="00410A07">
        <w:rPr>
          <w:rFonts w:ascii="Times New Roman" w:hAnsi="Times New Roman"/>
          <w:sz w:val="28"/>
          <w:szCs w:val="28"/>
        </w:rPr>
        <w:t xml:space="preserve"> </w:t>
      </w:r>
      <w:r w:rsidRPr="00410A07">
        <w:rPr>
          <w:rFonts w:ascii="Times New Roman" w:hAnsi="Times New Roman"/>
          <w:sz w:val="28"/>
          <w:szCs w:val="28"/>
          <w:u w:val="single"/>
        </w:rPr>
        <w:t>2025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                    №</w:t>
      </w:r>
      <w:r w:rsidR="00410A07">
        <w:rPr>
          <w:rFonts w:ascii="Times New Roman" w:hAnsi="Times New Roman"/>
          <w:sz w:val="28"/>
          <w:szCs w:val="28"/>
        </w:rPr>
        <w:t xml:space="preserve"> 340</w:t>
      </w:r>
    </w:p>
    <w:p w14:paraId="64D232DA" w14:textId="77777777" w:rsidR="00FE7D31" w:rsidRDefault="00FE7D31"/>
    <w:p w14:paraId="6EF5B52D" w14:textId="77777777" w:rsidR="00FE7D31" w:rsidRDefault="00853A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организации и проведении школьного этапа</w:t>
      </w:r>
    </w:p>
    <w:p w14:paraId="63347356" w14:textId="77777777" w:rsidR="00FE7D31" w:rsidRDefault="00853A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Всероссийской олимпиады школьников в МБОУ «Школа</w:t>
      </w:r>
      <w:r w:rsidR="00B60F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67»</w:t>
      </w:r>
      <w:r>
        <w:rPr>
          <w:rFonts w:ascii="Times New Roman" w:hAnsi="Times New Roman"/>
          <w:sz w:val="24"/>
          <w:szCs w:val="24"/>
        </w:rPr>
        <w:br/>
        <w:t>в 2025-2026 учебном году</w:t>
      </w:r>
    </w:p>
    <w:p w14:paraId="6E398AF9" w14:textId="77777777" w:rsidR="00FE7D31" w:rsidRDefault="00FE7D31">
      <w:pPr>
        <w:rPr>
          <w:rFonts w:ascii="Times New Roman" w:eastAsia="Times New Roman" w:hAnsi="Times New Roman"/>
          <w:sz w:val="24"/>
          <w:szCs w:val="24"/>
        </w:rPr>
      </w:pPr>
    </w:p>
    <w:p w14:paraId="30955F67" w14:textId="71581127" w:rsidR="00FE7D31" w:rsidRPr="00987F2C" w:rsidRDefault="00987F2C" w:rsidP="00987F2C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87F2C">
        <w:rPr>
          <w:rFonts w:ascii="Times New Roman" w:hAnsi="Times New Roman"/>
          <w:sz w:val="24"/>
          <w:szCs w:val="24"/>
        </w:rPr>
        <w:t>В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соответствии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с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приказом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Министерства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просвещения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Российской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Федерации от 27 ноября 2020 г. № 678 «Об утверждении Порядка проведения всероссийской олимпиады школьников», приказами</w:t>
      </w:r>
      <w:r w:rsidRPr="00987F2C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Министерства общего и профессионального образования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Ростовской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области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от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28.08.2025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№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180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«О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порядке</w:t>
      </w:r>
      <w:r w:rsidRPr="00987F2C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 xml:space="preserve">организации и проведения школьного этапа </w:t>
      </w:r>
      <w:proofErr w:type="spellStart"/>
      <w:r w:rsidRPr="00987F2C">
        <w:rPr>
          <w:rFonts w:ascii="Times New Roman" w:hAnsi="Times New Roman"/>
          <w:sz w:val="24"/>
          <w:szCs w:val="24"/>
        </w:rPr>
        <w:t>ВсОШ</w:t>
      </w:r>
      <w:proofErr w:type="spellEnd"/>
      <w:r w:rsidRPr="00987F2C">
        <w:rPr>
          <w:rFonts w:ascii="Times New Roman" w:hAnsi="Times New Roman"/>
          <w:sz w:val="24"/>
          <w:szCs w:val="24"/>
        </w:rPr>
        <w:t xml:space="preserve"> на территории Ростовской области в 2025/2026 учебном году»,  Управления образования города Ростова-на-Дону от  04.09.20225 УОПР/755 «О</w:t>
      </w:r>
      <w:r w:rsidRPr="00987F2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подготовке</w:t>
      </w:r>
      <w:r w:rsidRPr="00987F2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к</w:t>
      </w:r>
      <w:r w:rsidRPr="00987F2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организации</w:t>
      </w:r>
      <w:r w:rsidRPr="00987F2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и</w:t>
      </w:r>
      <w:r w:rsidRPr="00987F2C">
        <w:rPr>
          <w:rFonts w:ascii="Times New Roman" w:hAnsi="Times New Roman"/>
          <w:spacing w:val="-2"/>
          <w:sz w:val="24"/>
          <w:szCs w:val="24"/>
        </w:rPr>
        <w:t xml:space="preserve"> проведению</w:t>
      </w:r>
      <w:r w:rsidRPr="00987F2C">
        <w:rPr>
          <w:rFonts w:ascii="Times New Roman" w:hAnsi="Times New Roman"/>
          <w:sz w:val="24"/>
          <w:szCs w:val="24"/>
        </w:rPr>
        <w:t xml:space="preserve"> школьного</w:t>
      </w:r>
      <w:r w:rsidRPr="00987F2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этапа</w:t>
      </w:r>
      <w:r w:rsidRPr="00987F2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всероссийской</w:t>
      </w:r>
      <w:r w:rsidRPr="00987F2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олимпиады</w:t>
      </w:r>
      <w:r w:rsidRPr="00987F2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школьников на территории города Ростова-на-Дону в</w:t>
      </w:r>
      <w:r w:rsidRPr="00987F2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7F2C">
        <w:rPr>
          <w:rFonts w:ascii="Times New Roman" w:hAnsi="Times New Roman"/>
          <w:sz w:val="24"/>
          <w:szCs w:val="24"/>
        </w:rPr>
        <w:t>2025/2026 учебном</w:t>
      </w:r>
      <w:r w:rsidRPr="00987F2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7F2C">
        <w:rPr>
          <w:rFonts w:ascii="Times New Roman" w:hAnsi="Times New Roman"/>
          <w:spacing w:val="-4"/>
          <w:sz w:val="24"/>
          <w:szCs w:val="24"/>
        </w:rPr>
        <w:t>году» (далее - УОПР/755 от 04.09.2025)</w:t>
      </w:r>
      <w:r w:rsidR="00B877EA">
        <w:rPr>
          <w:rFonts w:ascii="Times New Roman" w:hAnsi="Times New Roman"/>
          <w:spacing w:val="-4"/>
          <w:sz w:val="24"/>
          <w:szCs w:val="24"/>
        </w:rPr>
        <w:t>,</w:t>
      </w:r>
      <w:r w:rsidR="00B877EA" w:rsidRPr="00B877EA">
        <w:t xml:space="preserve"> </w:t>
      </w:r>
      <w:r w:rsidR="00B877EA" w:rsidRPr="00B877EA">
        <w:rPr>
          <w:rFonts w:ascii="Times New Roman" w:hAnsi="Times New Roman"/>
          <w:sz w:val="24"/>
          <w:szCs w:val="24"/>
        </w:rPr>
        <w:t xml:space="preserve">Отдела образования Железнодорожного района города </w:t>
      </w:r>
      <w:proofErr w:type="spellStart"/>
      <w:r w:rsidR="00B877EA" w:rsidRPr="00B877EA">
        <w:rPr>
          <w:rFonts w:ascii="Times New Roman" w:hAnsi="Times New Roman"/>
          <w:sz w:val="24"/>
          <w:szCs w:val="24"/>
        </w:rPr>
        <w:t>Ростова</w:t>
      </w:r>
      <w:proofErr w:type="spellEnd"/>
      <w:r w:rsidR="00B877EA" w:rsidRPr="00B877EA">
        <w:rPr>
          <w:rFonts w:ascii="Times New Roman" w:hAnsi="Times New Roman"/>
          <w:sz w:val="24"/>
          <w:szCs w:val="24"/>
        </w:rPr>
        <w:t xml:space="preserve">-на-Дону от 09.09.2025 года № 295 «О проведении школьного этапа школьного этапа всероссийской олимпиады школьников в Железнодорожном районе», в целях реализации мероприятий по выявлению, поддержке и сопровождению </w:t>
      </w:r>
      <w:proofErr w:type="spellStart"/>
      <w:r w:rsidR="00B877EA" w:rsidRPr="00B877EA">
        <w:rPr>
          <w:rFonts w:ascii="Times New Roman" w:hAnsi="Times New Roman"/>
          <w:sz w:val="24"/>
          <w:szCs w:val="24"/>
        </w:rPr>
        <w:t>одарѐнных</w:t>
      </w:r>
      <w:proofErr w:type="spellEnd"/>
      <w:r w:rsidR="00B877EA" w:rsidRPr="00B877EA">
        <w:rPr>
          <w:rFonts w:ascii="Times New Roman" w:hAnsi="Times New Roman"/>
          <w:sz w:val="24"/>
          <w:szCs w:val="24"/>
        </w:rPr>
        <w:t xml:space="preserve"> детей в М</w:t>
      </w:r>
      <w:r w:rsidR="00B877EA">
        <w:rPr>
          <w:rFonts w:ascii="Times New Roman" w:hAnsi="Times New Roman"/>
          <w:sz w:val="24"/>
          <w:szCs w:val="24"/>
        </w:rPr>
        <w:t>Б</w:t>
      </w:r>
      <w:r w:rsidR="00B877EA" w:rsidRPr="00B877EA">
        <w:rPr>
          <w:rFonts w:ascii="Times New Roman" w:hAnsi="Times New Roman"/>
          <w:sz w:val="24"/>
          <w:szCs w:val="24"/>
        </w:rPr>
        <w:t>ОУ «</w:t>
      </w:r>
      <w:r w:rsidR="00B877EA">
        <w:rPr>
          <w:rFonts w:ascii="Times New Roman" w:hAnsi="Times New Roman"/>
          <w:sz w:val="24"/>
          <w:szCs w:val="24"/>
        </w:rPr>
        <w:t>Школа № 67</w:t>
      </w:r>
      <w:r w:rsidR="00B877EA" w:rsidRPr="00B877EA">
        <w:rPr>
          <w:rFonts w:ascii="Times New Roman" w:hAnsi="Times New Roman"/>
          <w:sz w:val="24"/>
          <w:szCs w:val="24"/>
        </w:rPr>
        <w:t>»</w:t>
      </w:r>
      <w:r w:rsidR="00B877EA">
        <w:rPr>
          <w:rFonts w:ascii="Times New Roman" w:hAnsi="Times New Roman"/>
          <w:sz w:val="24"/>
          <w:szCs w:val="24"/>
        </w:rPr>
        <w:t>.</w:t>
      </w:r>
    </w:p>
    <w:p w14:paraId="6D79D073" w14:textId="77777777" w:rsidR="00987F2C" w:rsidRDefault="00987F2C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753ECA67" w14:textId="77777777" w:rsidR="00FE7D31" w:rsidRDefault="00853AFF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14:paraId="04E7D0BA" w14:textId="77777777" w:rsidR="00FE7D31" w:rsidRDefault="00FE7D31">
      <w:pPr>
        <w:pStyle w:val="af0"/>
        <w:rPr>
          <w:rFonts w:ascii="Times New Roman" w:hAnsi="Times New Roman"/>
          <w:sz w:val="24"/>
          <w:szCs w:val="24"/>
        </w:rPr>
      </w:pPr>
    </w:p>
    <w:p w14:paraId="4C3F140F" w14:textId="77777777" w:rsidR="00FE7D31" w:rsidRDefault="00853AFF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школьный этап Всероссийской олимпиады школьников (далее - Олимпиада) для 4-11 классов с 18.09.2025 г. по 23.10.2025 г. в соответствии с графиком, утвержденным Управлением образования города Ростова-на-Дону.</w:t>
      </w:r>
    </w:p>
    <w:p w14:paraId="2AF16EE6" w14:textId="77777777" w:rsidR="00FE7D31" w:rsidRDefault="00853AFF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ответственным за проведение школьного этапа Всероссийской олимпиады школьников в 2025-2026 учебном году Смачная И.И., и. о. заместителя директора по УВР.</w:t>
      </w:r>
    </w:p>
    <w:p w14:paraId="0B38332B" w14:textId="77777777" w:rsidR="00FE7D31" w:rsidRDefault="00853AFF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состав оргкомитета школьного этапа Олимпиады в 2025-2026 учебном году (Приложение 1).</w:t>
      </w:r>
    </w:p>
    <w:p w14:paraId="060FA249" w14:textId="77777777" w:rsidR="00FE7D31" w:rsidRDefault="00853AFF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состав жюри и апелляционных комиссий школьного этапа Олимпиады по образовательным предметам в 2025-2026 учебном году и обеспечить их работу в течение школьного этапа Олимпиады (Приложение 2).</w:t>
      </w:r>
    </w:p>
    <w:p w14:paraId="20D17DB3" w14:textId="77777777" w:rsidR="00FE7D31" w:rsidRDefault="00853AFF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Ответственной за проведение Олимпиады Смачную И.И.:</w:t>
      </w:r>
    </w:p>
    <w:p w14:paraId="1FCFF1D4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Проинформировать всех участников образовательного процесса о порядке проведения этапов Олимпиады, о месте и времени проведения школьного этапа по каждому образовательному предмету.</w:t>
      </w:r>
    </w:p>
    <w:p w14:paraId="077D1588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открытость и доступность информации по организации и проведению школьного этапа Олимпиады.</w:t>
      </w:r>
    </w:p>
    <w:p w14:paraId="64AFA8C5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Осуществить сбор и хранение заявлений родителей (законных представителей) обучающихся, заявивших о своём участии в олимпиаде, об ознакомлении с </w:t>
      </w:r>
      <w:r>
        <w:rPr>
          <w:rFonts w:ascii="Times New Roman" w:hAnsi="Times New Roman"/>
          <w:sz w:val="24"/>
          <w:szCs w:val="24"/>
        </w:rPr>
        <w:lastRenderedPageBreak/>
        <w:t xml:space="preserve">нормативными документами по порядку проведения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и о согласии на сбор, хранение, использование, распространение (передачу) и публикацию персональных данных своих несовершеннолетних детей, а также отсканированных копий их олимпиадных работ, в том числе в информационно-телекоммуникационной сети «Интернет» в подведомственных учреждениях в соответствии с нормативной документацией в срок не позднее трех дней до начала олимпиады по предмету.</w:t>
      </w:r>
    </w:p>
    <w:p w14:paraId="41EA6768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тиражирование и комплектование олимпиадных материалов по числу участников, а также сканирование олимпиадных работ победителей и призеров с указанием их персональных данных, публикацию их на сайте общеобразовательной организации.</w:t>
      </w:r>
    </w:p>
    <w:p w14:paraId="588DD274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кодирование (обезличивание) олимпиадных работ участников школьного этапа.</w:t>
      </w:r>
    </w:p>
    <w:p w14:paraId="53CF8587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Предоставить индивидуальные коды (учетные записи) участникам в порядке, установленном операторами платформ «</w:t>
      </w:r>
      <w:proofErr w:type="spellStart"/>
      <w:r>
        <w:rPr>
          <w:rFonts w:ascii="Times New Roman" w:hAnsi="Times New Roman"/>
          <w:sz w:val="24"/>
          <w:szCs w:val="24"/>
        </w:rPr>
        <w:t>Сириус.Курсы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14:paraId="5B4280A1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аудитории для проведения олимпиад;</w:t>
      </w:r>
    </w:p>
    <w:p w14:paraId="214D929B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поощрительные грамоты на победителей и призеров школьного этапа и организовать награждение.</w:t>
      </w:r>
    </w:p>
    <w:p w14:paraId="37FE1049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Предоставить Председателю жюри олимпиады доступ в информационную систему для внесения результатов олимпиады по каждому участнику.</w:t>
      </w:r>
    </w:p>
    <w:p w14:paraId="28C3A167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сохранность работ участников школьного этапа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в течение 1 года.</w:t>
      </w:r>
    </w:p>
    <w:p w14:paraId="7413C0EF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Своевременно предоставить сводную информацию по итогам участия обучающихся в школьном этапе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в МКУ ОО.</w:t>
      </w:r>
    </w:p>
    <w:p w14:paraId="34DD8CD5" w14:textId="77777777" w:rsidR="00FE7D31" w:rsidRDefault="00FB309C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53AFF">
        <w:rPr>
          <w:rFonts w:ascii="Times New Roman" w:hAnsi="Times New Roman"/>
          <w:sz w:val="24"/>
          <w:szCs w:val="24"/>
        </w:rPr>
        <w:t>Председателям предметных жюри:</w:t>
      </w:r>
    </w:p>
    <w:p w14:paraId="32709288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списки участников Олимпиады по предметам и параллелям и предоставить их ответственному за проведение Олимпиады Смачной И.И. до 12.09.2025 г.</w:t>
      </w:r>
    </w:p>
    <w:p w14:paraId="23B24C5E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Олимпиады по каждому общеобразовательному предмету провести инструктаж о продолжительности Олимпиады, порядке подачи апелляции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14:paraId="0A286747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работу жюри по проверке олимпиадных работ.</w:t>
      </w:r>
    </w:p>
    <w:p w14:paraId="4B0EB9F4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Заполнить обезличенные предварительные протоколы по шифрам участников с указанием полученных баллов за каждое задание проведенной Олимпиады.</w:t>
      </w:r>
    </w:p>
    <w:p w14:paraId="0F009119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Собрать результаты олимпиады по 6-ти предметов, проводимых на платформе «</w:t>
      </w:r>
      <w:proofErr w:type="spellStart"/>
      <w:r>
        <w:rPr>
          <w:rFonts w:ascii="Times New Roman" w:hAnsi="Times New Roman"/>
          <w:sz w:val="24"/>
          <w:szCs w:val="24"/>
        </w:rPr>
        <w:t>Сириус.Курс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14:paraId="23CB1C30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результаты каждой олимпиадной работы в информационную систему.</w:t>
      </w:r>
    </w:p>
    <w:p w14:paraId="42052871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результаты школьного этапа Олимпиады по каждому предмету (рейтинг победителей, призеров, участников Олимпиады).</w:t>
      </w:r>
    </w:p>
    <w:p w14:paraId="5AED4A12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разбор олимпиадных заданий с участниками Олимпиады, показ олимпиадных заданий.</w:t>
      </w:r>
    </w:p>
    <w:p w14:paraId="5C3F7844" w14:textId="77777777" w:rsidR="00FE7D31" w:rsidRDefault="00853AFF">
      <w:pPr>
        <w:pStyle w:val="af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Класснымруководителям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4-11-х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классов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09F5BFD8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предоставить заполненные законными представителями учащихся согласия на обработку персональных данных и заявления на участие ребенка в </w:t>
      </w:r>
      <w:proofErr w:type="spellStart"/>
      <w:r>
        <w:rPr>
          <w:rFonts w:ascii="Times New Roman" w:hAnsi="Times New Roman"/>
          <w:sz w:val="24"/>
          <w:szCs w:val="24"/>
        </w:rPr>
        <w:t>олимпиадеи.о</w:t>
      </w:r>
      <w:proofErr w:type="spellEnd"/>
      <w:r>
        <w:rPr>
          <w:rFonts w:ascii="Times New Roman" w:hAnsi="Times New Roman"/>
          <w:sz w:val="24"/>
          <w:szCs w:val="24"/>
        </w:rPr>
        <w:t>. заместителю директора по УВР Смачной И.И. до 15 сентября 2025 года.</w:t>
      </w:r>
    </w:p>
    <w:p w14:paraId="33CD6D9A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Довести до сведения родителей расписание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на базе МБОУ «Школа № 67» и на платформе Сириус</w:t>
      </w:r>
    </w:p>
    <w:p w14:paraId="6AF28642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Провести классные часы 15 сентября 2025 года по теме: «Особенности проведения школьного этапа всероссийской олимпиады школьников в 2025-2026 учебном году. Перспективы участия школьников на платформе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345270F" wp14:editId="7EF84B8E">
            <wp:extent cx="14605" cy="14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«Сириус»».</w:t>
      </w:r>
    </w:p>
    <w:p w14:paraId="75157F98" w14:textId="77777777" w:rsidR="00FE7D31" w:rsidRDefault="00853AFF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Ответственному за сайт Рябовой Т.В.:</w:t>
      </w:r>
    </w:p>
    <w:p w14:paraId="54CCE088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Разместить на сайте школы нормативные документы по проведению Олимпиады, график проведения олимпиад по предметам.</w:t>
      </w:r>
    </w:p>
    <w:p w14:paraId="52CE940D" w14:textId="77777777" w:rsidR="00FE7D31" w:rsidRDefault="00853AFF">
      <w:pPr>
        <w:pStyle w:val="af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размещать на сайте общеобразовательной организации итоговые протоколы жюри и апелляционных комиссий, рейтинг результатов участия обучающихся с присвоением ранга «победитель», «призер» или «участник</w:t>
      </w:r>
      <w:proofErr w:type="gramStart"/>
      <w:r>
        <w:rPr>
          <w:rFonts w:ascii="Times New Roman" w:hAnsi="Times New Roman"/>
          <w:sz w:val="24"/>
          <w:szCs w:val="24"/>
        </w:rPr>
        <w:t>»,сканированные</w:t>
      </w:r>
      <w:proofErr w:type="gramEnd"/>
      <w:r w:rsidR="00DA3D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олимпиадные работы победителей и призеров с указанием их персональных данных.</w:t>
      </w:r>
    </w:p>
    <w:p w14:paraId="5A129DF9" w14:textId="77777777" w:rsidR="00FE7D31" w:rsidRDefault="00FB309C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53AFF">
        <w:rPr>
          <w:rFonts w:ascii="Times New Roman" w:hAnsi="Times New Roman"/>
          <w:sz w:val="24"/>
          <w:szCs w:val="24"/>
        </w:rPr>
        <w:t xml:space="preserve">Анализ организации и проведения школьного этапа Олимпиады рассмотреть на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DA3D1C">
        <w:rPr>
          <w:rFonts w:ascii="Times New Roman" w:hAnsi="Times New Roman"/>
          <w:sz w:val="24"/>
          <w:szCs w:val="24"/>
        </w:rPr>
        <w:t xml:space="preserve"> </w:t>
      </w:r>
      <w:r w:rsidR="00853AFF">
        <w:rPr>
          <w:rFonts w:ascii="Times New Roman" w:hAnsi="Times New Roman"/>
          <w:sz w:val="24"/>
          <w:szCs w:val="24"/>
        </w:rPr>
        <w:t>совещании при директоре и заседаниях школьных методических объединений.</w:t>
      </w:r>
    </w:p>
    <w:p w14:paraId="17433ED6" w14:textId="77777777" w:rsidR="00FE7D31" w:rsidRDefault="00DA3D1C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53AFF">
        <w:rPr>
          <w:rFonts w:ascii="Times New Roman" w:hAnsi="Times New Roman"/>
          <w:sz w:val="24"/>
          <w:szCs w:val="24"/>
        </w:rPr>
        <w:t>Контроль за исполнением данного приказа оставляю за собой.</w:t>
      </w:r>
    </w:p>
    <w:p w14:paraId="09CE685E" w14:textId="77777777" w:rsidR="00FE7D31" w:rsidRDefault="00FE7D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6A2B5" w14:textId="77777777" w:rsidR="00FE7D31" w:rsidRDefault="00FE7D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1CDB50" w14:textId="77777777" w:rsidR="00FE7D31" w:rsidRDefault="00FE7D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165292" w14:textId="77777777" w:rsidR="00FE7D31" w:rsidRDefault="00FE7D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6A81F4" w14:textId="77777777" w:rsidR="00FE7D31" w:rsidRDefault="00FE7D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086274" w14:textId="77777777" w:rsidR="00FE7D31" w:rsidRDefault="00FE7D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B5DCDF" w14:textId="77777777" w:rsidR="00FE7D31" w:rsidRDefault="00853A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МБОУ «Школа № 67»                                                            Н.Е.Сысоева</w:t>
      </w:r>
    </w:p>
    <w:p w14:paraId="73E743F4" w14:textId="77777777" w:rsidR="00FE7D31" w:rsidRDefault="00FE7D31">
      <w:pPr>
        <w:rPr>
          <w:rFonts w:ascii="Times New Roman" w:hAnsi="Times New Roman"/>
          <w:sz w:val="24"/>
          <w:szCs w:val="24"/>
        </w:rPr>
      </w:pPr>
    </w:p>
    <w:p w14:paraId="0A26EC0B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23A13FA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91D1737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C107810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EDAEAE9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F72B21B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2777E6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2F6DFA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59AC4E0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7F6991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01AF40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7AD0058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2F2FE7F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F1A0F67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CD9DEA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C2FD607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23290FA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8F096C6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0D4D624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27DCFF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4560C23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41C6AF7" w14:textId="77777777" w:rsidR="00987F2C" w:rsidRDefault="00987F2C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1404DD0" w14:textId="77777777" w:rsidR="00987F2C" w:rsidRDefault="00987F2C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AF5F45D" w14:textId="77777777" w:rsidR="00987F2C" w:rsidRDefault="00987F2C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F35DB8E" w14:textId="77777777" w:rsidR="00FE7D31" w:rsidRDefault="00853AFF">
      <w:pPr>
        <w:tabs>
          <w:tab w:val="left" w:pos="109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1к приказу </w:t>
      </w:r>
    </w:p>
    <w:p w14:paraId="70349AEB" w14:textId="77777777" w:rsidR="00FE7D31" w:rsidRDefault="00853AFF">
      <w:pPr>
        <w:tabs>
          <w:tab w:val="left" w:pos="109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«__» ___ 2025 г  №___</w:t>
      </w:r>
    </w:p>
    <w:p w14:paraId="2D281C63" w14:textId="77777777" w:rsidR="00FE7D31" w:rsidRDefault="00FE7D31">
      <w:pPr>
        <w:tabs>
          <w:tab w:val="left" w:pos="29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D5D4E8" w14:textId="77777777" w:rsidR="00FE7D31" w:rsidRDefault="00853AFF">
      <w:pPr>
        <w:tabs>
          <w:tab w:val="left" w:pos="29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оргкомитета школьного этапа Олимпиады </w:t>
      </w:r>
    </w:p>
    <w:p w14:paraId="0455CB69" w14:textId="77777777" w:rsidR="00FE7D31" w:rsidRDefault="00853AFF">
      <w:pPr>
        <w:tabs>
          <w:tab w:val="left" w:pos="29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2025-2026 учебном году</w:t>
      </w:r>
    </w:p>
    <w:p w14:paraId="6A6929D3" w14:textId="77777777" w:rsidR="00FE7D31" w:rsidRDefault="00FE7D31">
      <w:pPr>
        <w:tabs>
          <w:tab w:val="left" w:pos="29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c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FE7D31" w14:paraId="351F7FE4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5F7663B5" w14:textId="77777777" w:rsidR="00FE7D31" w:rsidRDefault="00853AFF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5BDC11B6" w14:textId="77777777" w:rsidR="00FE7D31" w:rsidRDefault="00853AFF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24A04FBB" w14:textId="77777777" w:rsidR="00FE7D31" w:rsidRDefault="00853AFF">
            <w:pPr>
              <w:tabs>
                <w:tab w:val="left" w:pos="292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</w:tr>
      <w:tr w:rsidR="00FE7D31" w14:paraId="7894CB5B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147A2832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2D64BBE4" w14:textId="77777777" w:rsidR="00FE7D31" w:rsidRDefault="00853AFF">
            <w:pPr>
              <w:tabs>
                <w:tab w:val="left" w:pos="2925"/>
              </w:tabs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Смачная И.И.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0C88D660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за организацию и проведение школьного этапа Олимпиады, заместитель директора по УВР </w:t>
            </w:r>
          </w:p>
        </w:tc>
      </w:tr>
      <w:tr w:rsidR="00FE7D31" w14:paraId="5CB0A18C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7F4A61E2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639A16CE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Петросян Т.С.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2969D8D8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русскому языку</w:t>
            </w:r>
          </w:p>
        </w:tc>
      </w:tr>
      <w:tr w:rsidR="00FE7D31" w14:paraId="631E4C80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7F3251D8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487AD171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Петросян Т.С.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2AC1AD33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литературе</w:t>
            </w:r>
          </w:p>
        </w:tc>
      </w:tr>
      <w:tr w:rsidR="00FE7D31" w14:paraId="6AE677EF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1C69B593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1E679189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Грешнова Е.А.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0646F30A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математике</w:t>
            </w:r>
          </w:p>
        </w:tc>
      </w:tr>
      <w:tr w:rsidR="00FE7D31" w14:paraId="412D47BF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2693F999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15DB1A1B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Т.В.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11854824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информатике</w:t>
            </w:r>
          </w:p>
        </w:tc>
      </w:tr>
      <w:tr w:rsidR="00FE7D31" w14:paraId="304FF38E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01264CD9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355EC7DF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Пашкевич Л.М.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102681D8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физике и астрономии</w:t>
            </w:r>
          </w:p>
        </w:tc>
      </w:tr>
      <w:tr w:rsidR="00FE7D31" w14:paraId="599D7D6C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063F53A3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46784328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Короткова Н.Л.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0EB53ACD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химии</w:t>
            </w:r>
          </w:p>
        </w:tc>
      </w:tr>
      <w:tr w:rsidR="00FE7D31" w14:paraId="790F0380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09E185DC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2BD8F26F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Луговая М.Ю.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3CD957ED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школьного этапа Олимпиады по биологии </w:t>
            </w:r>
          </w:p>
        </w:tc>
      </w:tr>
      <w:tr w:rsidR="00FE7D31" w14:paraId="2693238E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50062EA0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183783F9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Андриенко О.В.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24CEA4C0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школьного этапа Олимпиады по географии </w:t>
            </w:r>
          </w:p>
        </w:tc>
      </w:tr>
      <w:tr w:rsidR="00FE7D31" w14:paraId="343204E2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75C7D533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0E4B04D5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Донат А.А.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6F052A3B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английскому языку</w:t>
            </w:r>
          </w:p>
        </w:tc>
      </w:tr>
      <w:tr w:rsidR="00FE7D31" w14:paraId="0E0128B6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7DF217DB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4B8A30E2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0F821F8D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обществознанию и праву</w:t>
            </w:r>
          </w:p>
        </w:tc>
      </w:tr>
      <w:tr w:rsidR="00FE7D31" w14:paraId="7840A598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5D838257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192C349A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Мкртчян Н.М.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4FEAA820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истории и экономике</w:t>
            </w:r>
          </w:p>
        </w:tc>
      </w:tr>
      <w:tr w:rsidR="00FE7D31" w14:paraId="1B9AE200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631DAD7B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04952BDE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69C09181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изобразительному искусству</w:t>
            </w:r>
          </w:p>
        </w:tc>
      </w:tr>
      <w:tr w:rsidR="00FE7D31" w14:paraId="556DC3A5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1FDCCF34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7505B004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763E7725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ОБЖ</w:t>
            </w:r>
          </w:p>
        </w:tc>
      </w:tr>
      <w:tr w:rsidR="00FE7D31" w14:paraId="23304797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6EF77EDC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27CAA9AC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Быкодорова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24DBE6C1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физической культуре</w:t>
            </w:r>
          </w:p>
        </w:tc>
      </w:tr>
      <w:tr w:rsidR="00FE7D31" w14:paraId="5F653517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0E373EA8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786B5B7D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Величко О.М.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49A1CDE9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технологии</w:t>
            </w:r>
          </w:p>
        </w:tc>
      </w:tr>
      <w:tr w:rsidR="00FE7D31" w14:paraId="64DA2B9A" w14:textId="77777777">
        <w:tc>
          <w:tcPr>
            <w:tcW w:w="959" w:type="dxa"/>
            <w:shd w:val="clear" w:color="auto" w:fill="auto"/>
            <w:tcMar>
              <w:left w:w="108" w:type="dxa"/>
            </w:tcMar>
          </w:tcPr>
          <w:p w14:paraId="48B29E34" w14:textId="77777777" w:rsidR="00FE7D31" w:rsidRDefault="00FE7D31">
            <w:pPr>
              <w:pStyle w:val="af1"/>
              <w:numPr>
                <w:ilvl w:val="0"/>
                <w:numId w:val="2"/>
              </w:numPr>
              <w:tabs>
                <w:tab w:val="left" w:pos="292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076C0B7C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Тоичко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14:paraId="57013850" w14:textId="77777777" w:rsidR="00FE7D31" w:rsidRDefault="00853AFF">
            <w:pPr>
              <w:tabs>
                <w:tab w:val="left" w:pos="29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этапа Олимпиады по русскому языку и математике (начальная школа)</w:t>
            </w:r>
          </w:p>
        </w:tc>
      </w:tr>
    </w:tbl>
    <w:p w14:paraId="20C7AB48" w14:textId="77777777" w:rsidR="00FE7D31" w:rsidRDefault="00853AFF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702B80F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E5BD531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40E860E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C3984FB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AF4603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01D96BE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A2CAC9A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E63E8D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1FA8EB1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440E102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04F938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1D9BDF9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959D120" w14:textId="77777777" w:rsidR="00FE7D31" w:rsidRDefault="00853AFF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2 к приказу </w:t>
      </w:r>
    </w:p>
    <w:p w14:paraId="75B88007" w14:textId="77777777" w:rsidR="00FE7D31" w:rsidRDefault="00853AFF">
      <w:pPr>
        <w:tabs>
          <w:tab w:val="left" w:pos="109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«__» ___ 2025 г  №___</w:t>
      </w:r>
    </w:p>
    <w:p w14:paraId="421490B7" w14:textId="77777777" w:rsidR="00FE7D31" w:rsidRDefault="00FE7D31">
      <w:pPr>
        <w:rPr>
          <w:rFonts w:ascii="Times New Roman" w:hAnsi="Times New Roman"/>
          <w:sz w:val="24"/>
          <w:szCs w:val="24"/>
        </w:rPr>
      </w:pPr>
    </w:p>
    <w:p w14:paraId="2A00A635" w14:textId="77777777" w:rsidR="00FE7D31" w:rsidRDefault="00853AFF">
      <w:pPr>
        <w:tabs>
          <w:tab w:val="left" w:pos="29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жюри предметных олимпиад школьного этапа Олимпиады </w:t>
      </w:r>
    </w:p>
    <w:p w14:paraId="75F4FE0A" w14:textId="77777777" w:rsidR="00FE7D31" w:rsidRDefault="00853AFF">
      <w:pPr>
        <w:tabs>
          <w:tab w:val="left" w:pos="29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2025-2026 учебном году</w:t>
      </w:r>
    </w:p>
    <w:p w14:paraId="52C2CE14" w14:textId="77777777" w:rsidR="00FE7D31" w:rsidRDefault="00FE7D31">
      <w:pPr>
        <w:tabs>
          <w:tab w:val="left" w:pos="29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c"/>
        <w:tblW w:w="9571" w:type="dxa"/>
        <w:tblLook w:val="04A0" w:firstRow="1" w:lastRow="0" w:firstColumn="1" w:lastColumn="0" w:noHBand="0" w:noVBand="1"/>
      </w:tblPr>
      <w:tblGrid>
        <w:gridCol w:w="675"/>
        <w:gridCol w:w="2552"/>
        <w:gridCol w:w="3402"/>
        <w:gridCol w:w="2942"/>
      </w:tblGrid>
      <w:tr w:rsidR="00FE7D31" w14:paraId="74FBDB32" w14:textId="77777777" w:rsidTr="00B60FCE">
        <w:tc>
          <w:tcPr>
            <w:tcW w:w="675" w:type="dxa"/>
            <w:shd w:val="clear" w:color="auto" w:fill="auto"/>
            <w:tcMar>
              <w:left w:w="108" w:type="dxa"/>
            </w:tcMar>
          </w:tcPr>
          <w:p w14:paraId="1668A644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47BF3FBE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EFD28F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2119C734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</w:tr>
      <w:tr w:rsidR="00FE7D31" w14:paraId="0B9306A8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7D150E0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2BC87FA8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5D62AC5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Петросян Т.С.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433A02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56A988C6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22730764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31EF4F2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4BD9F55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В.О.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99650E1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757198DB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40F1073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79AFC444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709505F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6B5D4D76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777307DC" w14:textId="77777777" w:rsidTr="00B60FCE">
        <w:trPr>
          <w:trHeight w:val="352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22020677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42BED547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2E08DAA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Быковская О.М.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24B96561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196BF20D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13018A05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3D18A879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76040ECF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14B907C6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39D6FFBE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5D319C43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5344916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88A0451" w14:textId="77777777" w:rsidR="00FE7D31" w:rsidRDefault="00B60FCE" w:rsidP="00B60FCE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Гамий И.А.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1D4553E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5D9CA995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081DFC29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015F6619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3DC7F36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Петросян Т.С.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7D0901F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23398E14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5E229EF4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7138F112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3085381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В.О.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01C5FAF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362A7C21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720C5F85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5FB96262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600272F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2EEC3142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3D72BAD5" w14:textId="77777777" w:rsidTr="00B60FCE">
        <w:trPr>
          <w:trHeight w:val="309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16E8DEF3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7EBDC566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14AD1F0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Быковская О.М.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E64D601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45A2785B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75764861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55C3AA9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E75797E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0BC2A78D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5E806196" w14:textId="77777777" w:rsidTr="00B60FCE">
        <w:trPr>
          <w:trHeight w:val="309"/>
        </w:trPr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04F0146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094A6E2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14:paraId="076FDE3B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9AD22AC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Пашкевич Л.М.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21804E4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75612A04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7E2CB19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13A723D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E15B09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Короткова Н.Л.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71236185" w14:textId="77777777" w:rsidR="00FE7D31" w:rsidRDefault="00B60FCE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1F9CD894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2B95E1A7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2FFE836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20502E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Ю.И.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254D3FF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53FE0168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5F2D6F6B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6D184AEA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7FED430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Луговая М.Ю.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661F25E7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17A2E4D4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5288E199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68439D38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4F36A1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Андриенко О.В.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093A2B7C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15E5626F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5F315601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02BD5F06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35F329EB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Е.С.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C9BF3D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4137EAAC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1BFDF712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78FC3099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7DE14D39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Евтеева А.И.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75C766C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40E5611B" w14:textId="77777777" w:rsidTr="00B60FCE">
        <w:trPr>
          <w:trHeight w:val="347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19328F5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43B2DC8B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3FC3A0B4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Воронова Е.А.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EF8FBEC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3B05B154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3ACB1084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1B456B4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История.</w:t>
            </w:r>
          </w:p>
          <w:p w14:paraId="513135AB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7E4C7C5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Мкртчян Н.М.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ED0CAEC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79DDEF6F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6470A513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5079C7A2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AEC63BF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Смачная И.И.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09BB84A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382BA87C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5237689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32B3443D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224DAF8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К.А.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19539FF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53C550B9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7DEB5EE8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49A4DD85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4D31F3E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26264E4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0D0EEB3C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53B6B78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23AA91BA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1A5597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Забугина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1F655231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33041F53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10631093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437F9E96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11F3A96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Евсеенко Л.Л.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BB67DC7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0D1808C3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4032796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6B697FB2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954D0D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Новицкая Т.В.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5DCA7A3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56D6849E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6E14CD9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2F1F44BD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D9CD34F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Донат А.А.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646376EE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04987F34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7EAA7A69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6D270641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D27CC0D" w14:textId="77777777" w:rsidR="00FE7D31" w:rsidRDefault="00B60FCE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ACBB982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4A9D3D2E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6954B299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71548713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2CEC888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Шопа О.Л.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61EFE125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72596512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0D40E767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0DFA1E28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F639FCD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BF648F3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6A628392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6A8758BA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6563B4B4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3D185520" w14:textId="77777777" w:rsidR="00FE7D31" w:rsidRDefault="00B60FCE" w:rsidP="00987F2C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="00987F2C">
              <w:rPr>
                <w:rFonts w:ascii="Times New Roman" w:hAnsi="Times New Roman"/>
                <w:sz w:val="24"/>
                <w:szCs w:val="24"/>
              </w:rPr>
              <w:t>рко</w:t>
            </w:r>
            <w:r>
              <w:rPr>
                <w:rFonts w:ascii="Times New Roman" w:hAnsi="Times New Roman"/>
                <w:sz w:val="24"/>
                <w:szCs w:val="24"/>
              </w:rPr>
              <w:t>ва Т.С.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69869081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63E66E90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605E68A8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20E1CF19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11D2B24C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Бухвостова Н.И.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B0EDAA2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5837B823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1A2C71DE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3619062D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790EAC7C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Тюриков В.Е.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2FBFD78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43FB3B84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6CA004DB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51E74636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Обществознание. Право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307D5AD0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411A53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4E623BC5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18271451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2E432757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1490C1F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Мкртчян Н.М.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A62E118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447D9A24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299BDD8B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5B8EE354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13B3F27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Смачная И.И.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7968CC96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28480CDC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218F3677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0E292F7A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D0F104B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К.А.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25F0F73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7F3D447D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6F2229A3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0CA44AA1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15CFB21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Забугина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BEF1D20" w14:textId="77777777" w:rsidR="00FE7D31" w:rsidRDefault="00FE7D31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76B89D8E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6C7976E1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0AD27F2A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865379D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Евсеенко Л.Л.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6E135534" w14:textId="77777777" w:rsidR="00FE7D31" w:rsidRDefault="00FE7D31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21735AF3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23813F8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307004E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477DA7E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Новицкая Т.В.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1505FACE" w14:textId="77777777" w:rsidR="00FE7D31" w:rsidRDefault="00FE7D31">
            <w:pPr>
              <w:tabs>
                <w:tab w:val="left" w:pos="11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374BE7EA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6174D2E6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59CBAB5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757987D0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25C3AE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37AFD996" w14:textId="77777777" w:rsidTr="00B60FCE">
        <w:trPr>
          <w:trHeight w:val="361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760CC07D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62417C5C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54CC67E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Гельблинг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6D6786EB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17F94C38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703B1ED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271B05A9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2B4D91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7EF8559C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4F7F59D6" w14:textId="77777777" w:rsidTr="00B60FCE">
        <w:trPr>
          <w:trHeight w:val="358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51EDAE46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26439A88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A8C2AD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И.Н.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E549FB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4DF676C6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63A64F5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7E3EAC5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565BF5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Величко О.М.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6B699E9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0ECD286D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03377B73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0287A56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28E0090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Евтеева А.И.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5C62D85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321934BE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6F94A0A8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33E43CAD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5F8853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 Н.В.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A1AD2E4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5D92EFC2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0C09348B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583171F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7BEDF6C8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Быкодорова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73213FA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34DC8DFF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6904D172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78E3F8CC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CCCAA0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Корнеева Е.В.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2A31154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661EE26E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0C40383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16BA7CBD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B502CD0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Задорожнева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1DD3EC59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0B66EFE8" w14:textId="77777777" w:rsidTr="00B60FCE">
        <w:trPr>
          <w:trHeight w:val="367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49E17678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698AB1A2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8CD7E1B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А.И.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E6B74A6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5F8CBA15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070E4478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4965510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(начальная школа)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EE1BA6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Тоичко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4B7F05B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5232ED78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34CBAE77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04F0E838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29096FC8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Чижова Ю.В.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6A12116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1B549834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06CCE5E5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7D9C38BC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D398D7D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 Н.П.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3F5E4BA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425F9DBD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175FB432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4D90A992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1C623D9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Т.С.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695A258E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66C8E6A8" w14:textId="77777777" w:rsidTr="00B60FCE">
        <w:trPr>
          <w:trHeight w:val="363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69333DBD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6DD472F2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A4A8E5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Литовченко М.И.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6943BD7A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43EA10A0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4445A61B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3F0222F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00335D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Андронова О.Е.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26346A98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3FCB3090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058CA7F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0013658D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32B9104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Байсангурова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967022C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12DF1F" w14:textId="77777777" w:rsidR="00FE7D31" w:rsidRDefault="00FE7D31">
      <w:pPr>
        <w:tabs>
          <w:tab w:val="left" w:pos="1155"/>
        </w:tabs>
        <w:rPr>
          <w:rFonts w:ascii="Times New Roman" w:hAnsi="Times New Roman"/>
          <w:sz w:val="24"/>
          <w:szCs w:val="24"/>
        </w:rPr>
      </w:pPr>
    </w:p>
    <w:p w14:paraId="7C06AE28" w14:textId="77777777" w:rsidR="00FE7D31" w:rsidRDefault="00853AFF">
      <w:pPr>
        <w:tabs>
          <w:tab w:val="left" w:pos="29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апелляционных комиссий предметных олимпиад школьного этапа Олимпиады в 2025-2026 учебном году</w:t>
      </w:r>
    </w:p>
    <w:p w14:paraId="27542526" w14:textId="77777777" w:rsidR="00FE7D31" w:rsidRDefault="00FE7D31">
      <w:pPr>
        <w:tabs>
          <w:tab w:val="left" w:pos="2805"/>
        </w:tabs>
        <w:rPr>
          <w:rFonts w:ascii="Times New Roman" w:hAnsi="Times New Roman"/>
          <w:sz w:val="24"/>
          <w:szCs w:val="24"/>
        </w:rPr>
      </w:pPr>
    </w:p>
    <w:tbl>
      <w:tblPr>
        <w:tblStyle w:val="afc"/>
        <w:tblW w:w="9571" w:type="dxa"/>
        <w:tblLook w:val="04A0" w:firstRow="1" w:lastRow="0" w:firstColumn="1" w:lastColumn="0" w:noHBand="0" w:noVBand="1"/>
      </w:tblPr>
      <w:tblGrid>
        <w:gridCol w:w="675"/>
        <w:gridCol w:w="2552"/>
        <w:gridCol w:w="3402"/>
        <w:gridCol w:w="2942"/>
      </w:tblGrid>
      <w:tr w:rsidR="00FE7D31" w14:paraId="645D51E1" w14:textId="77777777" w:rsidTr="00B60FCE">
        <w:tc>
          <w:tcPr>
            <w:tcW w:w="675" w:type="dxa"/>
            <w:shd w:val="clear" w:color="auto" w:fill="auto"/>
            <w:tcMar>
              <w:left w:w="108" w:type="dxa"/>
            </w:tcMar>
          </w:tcPr>
          <w:p w14:paraId="6221FCF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4CF19718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B3E62FC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36853A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</w:tr>
      <w:tr w:rsidR="00FE7D31" w14:paraId="58454509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6B1B116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0876C4FB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F6F85B5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Петросян Т.С.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0469574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36AAF4F4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74763DBD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772B62D5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67B8A3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В.О.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C72AEDB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60ABCA7A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578415F9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014BC96D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37B178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441F048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77B54AF5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39839FBC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0993BAF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Экология, Биология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378CDD5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Луговая М.Ю.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C7D2305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5B979044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01099889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682D793D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3390FF3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Короткова Н.Л.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C9BAF0E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2A330E81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608654EC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1C74C1D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63E3D36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Ю.И.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CBF191B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534F365B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03C041B6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01A5843D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5CED69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Андриенко О.В.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2B0AAB0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654CCA3C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20E5179A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0FC740EC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A124645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Е.С.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A1EA92B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78E0590D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4DF7440D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21FA81E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Экономика.</w:t>
            </w:r>
          </w:p>
          <w:p w14:paraId="2256A3A9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70D13FF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Мкртчян Н.М.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268FE210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20CE21C4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51C52E6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1490ED06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16E1B1FC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К.А.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6B75C9DD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790898E0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1EF2270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4AD12F88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56196060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Евсеенко Л.Л.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26933943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6B13215E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59DDCBE6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2CE42094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6C2A86E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Донат А.А.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4C4558F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1719807B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57F40BDB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4877C26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3568B358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Шопа О.Л.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0CB501F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04A83DE2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4862AC0D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0C6F3F8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22E3BDA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Бухвостова Н.И.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15EEC92B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4B684973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455AB09D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433642A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Обществознание. Право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13A74B9F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140CD58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305E13B7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7AD69D76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1663AC29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8D050C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К.А.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AB79864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309FFDE4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24270FBA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0993078C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895497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Мкртчян Н.М.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22F6E1C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7609BCEE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04DBE5E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030E983F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1F3628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116E2DB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5F21CE19" w14:textId="77777777" w:rsidTr="00B60FCE">
        <w:trPr>
          <w:trHeight w:val="258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6EA1DA56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52421A64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4CFB3FA0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Гельблинг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DC4BA09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41575CB3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2EEC855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42C39EBD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5AD8D7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E1972D6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5C48700E" w14:textId="77777777" w:rsidTr="00B60FCE">
        <w:trPr>
          <w:trHeight w:val="310"/>
        </w:trPr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4F8C1A84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4CE20B7A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16DF12C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И.Н.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06E00C67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6F37DB88" w14:textId="77777777" w:rsidTr="00B60FCE">
        <w:trPr>
          <w:trHeight w:val="399"/>
        </w:trPr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61FFC278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2BD45953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C7395EE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Величко О.М.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94B7798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43602EC0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4CEDDE07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5C6B827D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2379EE59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 Н.В.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17B98641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684C40BE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5BEE4BFF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5FE66414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249A496E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Быкодорова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DFFC598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24268A8E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505CA1C6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0CB70039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639055A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Корнеева Е.В.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33321A45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FE7D31" w14:paraId="6CA03531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759E39FB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52234E9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2F89D83C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А.И.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56393B2E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2AAE5500" w14:textId="77777777" w:rsidTr="00B60FCE">
        <w:tc>
          <w:tcPr>
            <w:tcW w:w="675" w:type="dxa"/>
            <w:vMerge w:val="restart"/>
            <w:shd w:val="clear" w:color="auto" w:fill="auto"/>
            <w:tcMar>
              <w:left w:w="108" w:type="dxa"/>
            </w:tcMar>
          </w:tcPr>
          <w:p w14:paraId="59257EB4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14:paraId="0E7A9A6F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математика (начальная школа)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10833C0A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Тоичко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15A30974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</w:tr>
      <w:tr w:rsidR="00FE7D31" w14:paraId="474FFAF3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7CFF9AC4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74E15320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033EF1A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Т.С.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20C882D5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31" w14:paraId="2605BC77" w14:textId="77777777" w:rsidTr="00B60FCE">
        <w:tc>
          <w:tcPr>
            <w:tcW w:w="675" w:type="dxa"/>
            <w:vMerge/>
            <w:shd w:val="clear" w:color="auto" w:fill="auto"/>
            <w:tcMar>
              <w:left w:w="108" w:type="dxa"/>
            </w:tcMar>
          </w:tcPr>
          <w:p w14:paraId="625B1763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14:paraId="5B9D2C5F" w14:textId="77777777" w:rsidR="00FE7D31" w:rsidRDefault="00FE7D31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</w:tcPr>
          <w:p w14:paraId="37BC189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Чижова Ю.В.</w:t>
            </w:r>
          </w:p>
        </w:tc>
        <w:tc>
          <w:tcPr>
            <w:tcW w:w="2942" w:type="dxa"/>
            <w:shd w:val="clear" w:color="auto" w:fill="auto"/>
            <w:tcMar>
              <w:left w:w="108" w:type="dxa"/>
            </w:tcMar>
          </w:tcPr>
          <w:p w14:paraId="46076DA2" w14:textId="77777777" w:rsidR="00FE7D31" w:rsidRDefault="00853AFF">
            <w:pPr>
              <w:tabs>
                <w:tab w:val="left" w:pos="1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</w:tbl>
    <w:p w14:paraId="451BE830" w14:textId="77777777" w:rsidR="00FE7D31" w:rsidRDefault="00FE7D31">
      <w:pPr>
        <w:tabs>
          <w:tab w:val="left" w:pos="1095"/>
        </w:tabs>
        <w:spacing w:after="0"/>
        <w:rPr>
          <w:rFonts w:ascii="Times New Roman" w:hAnsi="Times New Roman"/>
          <w:sz w:val="24"/>
          <w:szCs w:val="24"/>
        </w:rPr>
      </w:pPr>
    </w:p>
    <w:p w14:paraId="5AA753CD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46BB8F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p w14:paraId="14963FDC" w14:textId="77777777" w:rsidR="00FE7D31" w:rsidRDefault="00853AFF">
      <w:pPr>
        <w:tabs>
          <w:tab w:val="left" w:pos="10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Смачная И.И.                                                                        </w:t>
      </w:r>
      <w:r w:rsidR="00FB309C">
        <w:rPr>
          <w:rFonts w:ascii="Times New Roman" w:hAnsi="Times New Roman"/>
          <w:sz w:val="24"/>
          <w:szCs w:val="24"/>
        </w:rPr>
        <w:t xml:space="preserve"> </w:t>
      </w:r>
      <w:r w:rsidR="00DA3D1C">
        <w:rPr>
          <w:rFonts w:ascii="Times New Roman" w:hAnsi="Times New Roman"/>
          <w:sz w:val="24"/>
          <w:szCs w:val="24"/>
        </w:rPr>
        <w:t>Бухвостова Н.И.</w:t>
      </w:r>
    </w:p>
    <w:p w14:paraId="631C8568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Петросян Т.С.                                                                        </w:t>
      </w:r>
      <w:r w:rsidR="00DA3D1C">
        <w:rPr>
          <w:rFonts w:ascii="Times New Roman" w:hAnsi="Times New Roman"/>
          <w:sz w:val="24"/>
          <w:szCs w:val="24"/>
        </w:rPr>
        <w:t>Тюриков В.Е.</w:t>
      </w:r>
    </w:p>
    <w:p w14:paraId="5836C03F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Грешнова Е.А.                                                                       </w:t>
      </w:r>
      <w:r w:rsidR="00DA3D1C">
        <w:rPr>
          <w:rFonts w:ascii="Times New Roman" w:hAnsi="Times New Roman"/>
          <w:sz w:val="24"/>
          <w:szCs w:val="24"/>
        </w:rPr>
        <w:t>Тимошенко К.А.</w:t>
      </w:r>
    </w:p>
    <w:p w14:paraId="477A0614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Рябова Т.В.                                                                             </w:t>
      </w:r>
      <w:proofErr w:type="spellStart"/>
      <w:r w:rsidR="00DA3D1C">
        <w:rPr>
          <w:rFonts w:ascii="Times New Roman" w:hAnsi="Times New Roman"/>
          <w:sz w:val="24"/>
          <w:szCs w:val="24"/>
        </w:rPr>
        <w:t>Забугина</w:t>
      </w:r>
      <w:proofErr w:type="spellEnd"/>
      <w:r w:rsidR="00DA3D1C">
        <w:rPr>
          <w:rFonts w:ascii="Times New Roman" w:hAnsi="Times New Roman"/>
          <w:sz w:val="24"/>
          <w:szCs w:val="24"/>
        </w:rPr>
        <w:t xml:space="preserve"> Е.А.</w:t>
      </w:r>
    </w:p>
    <w:p w14:paraId="2F481B43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Пашкевич Л.М.                                                                      </w:t>
      </w:r>
      <w:r w:rsidR="00DA3D1C">
        <w:rPr>
          <w:rFonts w:ascii="Times New Roman" w:hAnsi="Times New Roman"/>
          <w:sz w:val="24"/>
          <w:szCs w:val="24"/>
        </w:rPr>
        <w:t>Новицкая Т.В.</w:t>
      </w:r>
    </w:p>
    <w:p w14:paraId="7C4AA5B0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Короткова Н.Л.                                                                       </w:t>
      </w:r>
      <w:proofErr w:type="spellStart"/>
      <w:r w:rsidR="00DA3D1C">
        <w:rPr>
          <w:rFonts w:ascii="Times New Roman" w:hAnsi="Times New Roman"/>
          <w:sz w:val="24"/>
          <w:szCs w:val="24"/>
        </w:rPr>
        <w:t>Гельблинг</w:t>
      </w:r>
      <w:proofErr w:type="spellEnd"/>
      <w:r w:rsidR="00DA3D1C">
        <w:rPr>
          <w:rFonts w:ascii="Times New Roman" w:hAnsi="Times New Roman"/>
          <w:sz w:val="24"/>
          <w:szCs w:val="24"/>
        </w:rPr>
        <w:t xml:space="preserve"> С.В.</w:t>
      </w:r>
    </w:p>
    <w:p w14:paraId="56C354A9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Луговая М.Ю.                                                                         </w:t>
      </w:r>
      <w:r w:rsidR="00DA3D1C">
        <w:rPr>
          <w:rFonts w:ascii="Times New Roman" w:hAnsi="Times New Roman"/>
          <w:sz w:val="24"/>
          <w:szCs w:val="24"/>
        </w:rPr>
        <w:t>Волков И.Н.</w:t>
      </w:r>
    </w:p>
    <w:p w14:paraId="1E93BDD3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Андриенко О.В.                                                                      </w:t>
      </w:r>
      <w:r w:rsidR="00DA3D1C">
        <w:rPr>
          <w:rFonts w:ascii="Times New Roman" w:hAnsi="Times New Roman"/>
          <w:sz w:val="24"/>
          <w:szCs w:val="24"/>
        </w:rPr>
        <w:t>Марченко Н.В.</w:t>
      </w:r>
    </w:p>
    <w:p w14:paraId="24E606BE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Донат А.А.                                                                              </w:t>
      </w:r>
      <w:r w:rsidR="00DA3D1C">
        <w:rPr>
          <w:rFonts w:ascii="Times New Roman" w:hAnsi="Times New Roman"/>
          <w:sz w:val="24"/>
          <w:szCs w:val="24"/>
        </w:rPr>
        <w:t>Корнеева Е.В.</w:t>
      </w:r>
    </w:p>
    <w:p w14:paraId="279D7E9E" w14:textId="77777777" w:rsidR="00FE7D31" w:rsidRDefault="00853AFF">
      <w:pPr>
        <w:tabs>
          <w:tab w:val="left" w:pos="1095"/>
        </w:tabs>
        <w:spacing w:after="0"/>
      </w:pPr>
      <w:proofErr w:type="spellStart"/>
      <w:r>
        <w:rPr>
          <w:rFonts w:ascii="Times New Roman" w:hAnsi="Times New Roman"/>
          <w:sz w:val="24"/>
          <w:szCs w:val="24"/>
        </w:rPr>
        <w:t>Колонецкая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Т.А.                                                                     </w:t>
      </w:r>
      <w:proofErr w:type="spellStart"/>
      <w:r w:rsidR="00DA3D1C">
        <w:rPr>
          <w:rFonts w:ascii="Times New Roman" w:hAnsi="Times New Roman"/>
          <w:sz w:val="24"/>
          <w:szCs w:val="24"/>
        </w:rPr>
        <w:t>Задорожнева</w:t>
      </w:r>
      <w:proofErr w:type="spellEnd"/>
      <w:r w:rsidR="00DA3D1C">
        <w:rPr>
          <w:rFonts w:ascii="Times New Roman" w:hAnsi="Times New Roman"/>
          <w:sz w:val="24"/>
          <w:szCs w:val="24"/>
        </w:rPr>
        <w:t xml:space="preserve"> Е.Н.</w:t>
      </w:r>
    </w:p>
    <w:p w14:paraId="600F33D6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Мкртчян Н.М.                                                                        </w:t>
      </w:r>
      <w:r w:rsidR="00FB309C">
        <w:rPr>
          <w:rFonts w:ascii="Times New Roman" w:hAnsi="Times New Roman"/>
          <w:sz w:val="24"/>
          <w:szCs w:val="24"/>
        </w:rPr>
        <w:t xml:space="preserve"> </w:t>
      </w:r>
      <w:r w:rsidR="00DA3D1C">
        <w:rPr>
          <w:rFonts w:ascii="Times New Roman" w:hAnsi="Times New Roman"/>
          <w:sz w:val="24"/>
          <w:szCs w:val="24"/>
        </w:rPr>
        <w:t>Архипова А.И.</w:t>
      </w:r>
    </w:p>
    <w:p w14:paraId="42447AAC" w14:textId="77777777" w:rsidR="00FE7D31" w:rsidRDefault="00853AFF">
      <w:pPr>
        <w:tabs>
          <w:tab w:val="left" w:pos="1095"/>
        </w:tabs>
        <w:spacing w:after="0"/>
      </w:pPr>
      <w:proofErr w:type="spellStart"/>
      <w:r>
        <w:rPr>
          <w:rFonts w:ascii="Times New Roman" w:hAnsi="Times New Roman"/>
          <w:sz w:val="24"/>
          <w:szCs w:val="24"/>
        </w:rPr>
        <w:t>Зерина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О.Ю.                                                                            </w:t>
      </w:r>
      <w:r w:rsidR="00DA3D1C">
        <w:rPr>
          <w:rFonts w:ascii="Times New Roman" w:hAnsi="Times New Roman"/>
          <w:sz w:val="24"/>
          <w:szCs w:val="24"/>
        </w:rPr>
        <w:t>Чижова Ю.В.</w:t>
      </w:r>
    </w:p>
    <w:p w14:paraId="582301D5" w14:textId="77777777" w:rsidR="00FE7D31" w:rsidRDefault="00853AFF">
      <w:pPr>
        <w:tabs>
          <w:tab w:val="left" w:pos="1095"/>
        </w:tabs>
        <w:spacing w:after="0"/>
      </w:pPr>
      <w:proofErr w:type="spellStart"/>
      <w:r>
        <w:rPr>
          <w:rFonts w:ascii="Times New Roman" w:hAnsi="Times New Roman"/>
          <w:sz w:val="24"/>
          <w:szCs w:val="24"/>
        </w:rPr>
        <w:t>Тухиков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С.Н.                                                                           </w:t>
      </w:r>
      <w:r w:rsidR="00DA3D1C">
        <w:rPr>
          <w:rFonts w:ascii="Times New Roman" w:hAnsi="Times New Roman"/>
          <w:sz w:val="24"/>
          <w:szCs w:val="24"/>
        </w:rPr>
        <w:t>Голуб Н.П.</w:t>
      </w:r>
    </w:p>
    <w:p w14:paraId="520A310E" w14:textId="77777777" w:rsidR="00FE7D31" w:rsidRDefault="00853AFF">
      <w:pPr>
        <w:tabs>
          <w:tab w:val="left" w:pos="1095"/>
        </w:tabs>
        <w:spacing w:after="0"/>
      </w:pPr>
      <w:proofErr w:type="spellStart"/>
      <w:r>
        <w:rPr>
          <w:rFonts w:ascii="Times New Roman" w:hAnsi="Times New Roman"/>
          <w:sz w:val="24"/>
          <w:szCs w:val="24"/>
        </w:rPr>
        <w:t>Быкодорова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О.И.                                                                     </w:t>
      </w:r>
      <w:r w:rsidR="00DA3D1C">
        <w:rPr>
          <w:rFonts w:ascii="Times New Roman" w:hAnsi="Times New Roman"/>
          <w:sz w:val="24"/>
          <w:szCs w:val="24"/>
        </w:rPr>
        <w:t>Шевченко Т.С.</w:t>
      </w:r>
    </w:p>
    <w:p w14:paraId="6C08B668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Величко О.М.                                                                          </w:t>
      </w:r>
      <w:r w:rsidR="00DA3D1C">
        <w:rPr>
          <w:rFonts w:ascii="Times New Roman" w:hAnsi="Times New Roman"/>
          <w:sz w:val="24"/>
          <w:szCs w:val="24"/>
        </w:rPr>
        <w:t>Литовченко М.И.</w:t>
      </w:r>
    </w:p>
    <w:p w14:paraId="254AA932" w14:textId="77777777" w:rsidR="00FE7D31" w:rsidRDefault="00853AFF">
      <w:pPr>
        <w:tabs>
          <w:tab w:val="left" w:pos="1095"/>
        </w:tabs>
        <w:spacing w:after="0"/>
      </w:pPr>
      <w:proofErr w:type="spellStart"/>
      <w:r>
        <w:rPr>
          <w:rFonts w:ascii="Times New Roman" w:hAnsi="Times New Roman"/>
          <w:sz w:val="24"/>
          <w:szCs w:val="24"/>
        </w:rPr>
        <w:t>Тоичко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М.И.                                                                            </w:t>
      </w:r>
      <w:r w:rsidR="00DA3D1C">
        <w:rPr>
          <w:rFonts w:ascii="Times New Roman" w:hAnsi="Times New Roman"/>
          <w:sz w:val="24"/>
          <w:szCs w:val="24"/>
        </w:rPr>
        <w:t>Андронова О.Е.</w:t>
      </w:r>
    </w:p>
    <w:p w14:paraId="3C49AEEB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Дмитриева В.О.                                                                       </w:t>
      </w:r>
      <w:proofErr w:type="spellStart"/>
      <w:r w:rsidR="00DA3D1C">
        <w:rPr>
          <w:rFonts w:ascii="Times New Roman" w:hAnsi="Times New Roman"/>
          <w:sz w:val="24"/>
          <w:szCs w:val="24"/>
        </w:rPr>
        <w:t>Байсангурова</w:t>
      </w:r>
      <w:proofErr w:type="spellEnd"/>
      <w:r w:rsidR="00DA3D1C">
        <w:rPr>
          <w:rFonts w:ascii="Times New Roman" w:hAnsi="Times New Roman"/>
          <w:sz w:val="24"/>
          <w:szCs w:val="24"/>
        </w:rPr>
        <w:t xml:space="preserve"> Л.В.</w:t>
      </w:r>
    </w:p>
    <w:p w14:paraId="71C83958" w14:textId="77777777" w:rsidR="00FE7D31" w:rsidRDefault="00853AFF">
      <w:pPr>
        <w:tabs>
          <w:tab w:val="left" w:pos="1095"/>
        </w:tabs>
        <w:spacing w:after="0"/>
      </w:pPr>
      <w:proofErr w:type="spellStart"/>
      <w:r>
        <w:rPr>
          <w:rFonts w:ascii="Times New Roman" w:hAnsi="Times New Roman"/>
          <w:sz w:val="24"/>
          <w:szCs w:val="24"/>
        </w:rPr>
        <w:t>Германюк</w:t>
      </w:r>
      <w:proofErr w:type="spellEnd"/>
      <w:r>
        <w:rPr>
          <w:rFonts w:ascii="Times New Roman" w:hAnsi="Times New Roman"/>
          <w:sz w:val="24"/>
          <w:szCs w:val="24"/>
        </w:rPr>
        <w:t xml:space="preserve"> Л.А.                                                                        </w:t>
      </w:r>
      <w:r w:rsidR="00DA3D1C">
        <w:rPr>
          <w:rFonts w:ascii="Times New Roman" w:hAnsi="Times New Roman"/>
          <w:sz w:val="24"/>
          <w:szCs w:val="24"/>
        </w:rPr>
        <w:t>Гамий И.А.</w:t>
      </w:r>
    </w:p>
    <w:p w14:paraId="294CEC37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Быковская О.М.                                                                       </w:t>
      </w:r>
      <w:proofErr w:type="spellStart"/>
      <w:r w:rsidR="00DA3D1C">
        <w:rPr>
          <w:rFonts w:ascii="Times New Roman" w:hAnsi="Times New Roman"/>
          <w:sz w:val="24"/>
          <w:szCs w:val="24"/>
        </w:rPr>
        <w:t>Балацкая</w:t>
      </w:r>
      <w:proofErr w:type="spellEnd"/>
      <w:r w:rsidR="00DA3D1C">
        <w:rPr>
          <w:rFonts w:ascii="Times New Roman" w:hAnsi="Times New Roman"/>
          <w:sz w:val="24"/>
          <w:szCs w:val="24"/>
        </w:rPr>
        <w:t xml:space="preserve"> Л.С.                                                                       </w:t>
      </w:r>
    </w:p>
    <w:p w14:paraId="070ECE94" w14:textId="77777777" w:rsidR="00FE7D31" w:rsidRDefault="00853AFF">
      <w:pPr>
        <w:tabs>
          <w:tab w:val="left" w:pos="1095"/>
        </w:tabs>
        <w:spacing w:after="0"/>
      </w:pPr>
      <w:proofErr w:type="spellStart"/>
      <w:r>
        <w:rPr>
          <w:rFonts w:ascii="Times New Roman" w:hAnsi="Times New Roman"/>
          <w:sz w:val="24"/>
          <w:szCs w:val="24"/>
        </w:rPr>
        <w:t>Дадынина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И.А.  </w:t>
      </w:r>
      <w:r w:rsidR="00B60FCE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DA3D1C">
        <w:rPr>
          <w:rFonts w:ascii="Times New Roman" w:hAnsi="Times New Roman"/>
          <w:sz w:val="24"/>
          <w:szCs w:val="24"/>
        </w:rPr>
        <w:t xml:space="preserve">                               Маркова Т.С.                                                                          </w:t>
      </w:r>
    </w:p>
    <w:p w14:paraId="5E17BA03" w14:textId="77777777" w:rsidR="00FE7D31" w:rsidRDefault="00853AFF">
      <w:pPr>
        <w:tabs>
          <w:tab w:val="left" w:pos="10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Ильина Ю.И.  </w:t>
      </w:r>
      <w:r w:rsidR="00DA3D1C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14:paraId="4F47F269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Луговая М.Ю.                                                                           </w:t>
      </w:r>
    </w:p>
    <w:p w14:paraId="162B8083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>Жукова Е.С.</w:t>
      </w:r>
    </w:p>
    <w:p w14:paraId="1DEDD751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>Евтеева А.И.</w:t>
      </w:r>
    </w:p>
    <w:p w14:paraId="4869FAF8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>Воронова Е.А.</w:t>
      </w:r>
    </w:p>
    <w:p w14:paraId="24CDCCF2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>Тимошенко К.А.</w:t>
      </w:r>
    </w:p>
    <w:p w14:paraId="063C1305" w14:textId="77777777" w:rsidR="00FE7D31" w:rsidRDefault="00853AFF">
      <w:pPr>
        <w:tabs>
          <w:tab w:val="left" w:pos="1095"/>
        </w:tabs>
        <w:spacing w:after="0"/>
      </w:pPr>
      <w:proofErr w:type="spellStart"/>
      <w:r>
        <w:rPr>
          <w:rFonts w:ascii="Times New Roman" w:hAnsi="Times New Roman"/>
          <w:sz w:val="24"/>
          <w:szCs w:val="24"/>
        </w:rPr>
        <w:t>Забугина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</w:t>
      </w:r>
    </w:p>
    <w:p w14:paraId="49B255A5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>Евсеенко Л.Л.</w:t>
      </w:r>
    </w:p>
    <w:p w14:paraId="598C88EF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>Новицкая Т.В.</w:t>
      </w:r>
    </w:p>
    <w:p w14:paraId="7F6E2B89" w14:textId="77777777" w:rsidR="00FE7D31" w:rsidRDefault="00853AFF">
      <w:pPr>
        <w:tabs>
          <w:tab w:val="left" w:pos="1095"/>
        </w:tabs>
        <w:spacing w:after="0"/>
      </w:pPr>
      <w:r>
        <w:rPr>
          <w:rFonts w:ascii="Times New Roman" w:hAnsi="Times New Roman"/>
          <w:sz w:val="24"/>
          <w:szCs w:val="24"/>
        </w:rPr>
        <w:t>Шопа О.Л.</w:t>
      </w:r>
    </w:p>
    <w:p w14:paraId="40892A7E" w14:textId="77777777" w:rsidR="00FE7D31" w:rsidRDefault="00853AFF">
      <w:pPr>
        <w:tabs>
          <w:tab w:val="left" w:pos="1095"/>
        </w:tabs>
        <w:spacing w:after="0"/>
      </w:pPr>
      <w:proofErr w:type="spellStart"/>
      <w:r>
        <w:rPr>
          <w:rFonts w:ascii="Times New Roman" w:hAnsi="Times New Roman"/>
          <w:sz w:val="24"/>
          <w:szCs w:val="24"/>
        </w:rPr>
        <w:t>Переродова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А.Ю.</w:t>
      </w:r>
    </w:p>
    <w:p w14:paraId="69300A33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3042BFA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1813C7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BB79CE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3CBCBC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C21749B" w14:textId="77777777" w:rsidR="00FE7D31" w:rsidRDefault="00FE7D31">
      <w:pPr>
        <w:tabs>
          <w:tab w:val="left" w:pos="109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FE7D31" w:rsidSect="00FE7D31">
      <w:footerReference w:type="default" r:id="rId9"/>
      <w:pgSz w:w="11906" w:h="16838"/>
      <w:pgMar w:top="1134" w:right="707" w:bottom="1648" w:left="1701" w:header="0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2476" w14:textId="77777777" w:rsidR="00166913" w:rsidRDefault="00166913" w:rsidP="00FE7D31">
      <w:pPr>
        <w:spacing w:after="0" w:line="240" w:lineRule="auto"/>
      </w:pPr>
      <w:r>
        <w:separator/>
      </w:r>
    </w:p>
  </w:endnote>
  <w:endnote w:type="continuationSeparator" w:id="0">
    <w:p w14:paraId="6E89AF03" w14:textId="77777777" w:rsidR="00166913" w:rsidRDefault="00166913" w:rsidP="00FE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;Times New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AAE3" w14:textId="77777777" w:rsidR="00FE7D31" w:rsidRDefault="00FE7D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E122" w14:textId="77777777" w:rsidR="00166913" w:rsidRDefault="00166913" w:rsidP="00FE7D31">
      <w:pPr>
        <w:spacing w:after="0" w:line="240" w:lineRule="auto"/>
      </w:pPr>
      <w:r>
        <w:separator/>
      </w:r>
    </w:p>
  </w:footnote>
  <w:footnote w:type="continuationSeparator" w:id="0">
    <w:p w14:paraId="67196DAC" w14:textId="77777777" w:rsidR="00166913" w:rsidRDefault="00166913" w:rsidP="00FE7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118A"/>
    <w:multiLevelType w:val="multilevel"/>
    <w:tmpl w:val="13D41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E570B7E"/>
    <w:multiLevelType w:val="multilevel"/>
    <w:tmpl w:val="1BC81C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60511DB"/>
    <w:multiLevelType w:val="multilevel"/>
    <w:tmpl w:val="61A21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838196">
    <w:abstractNumId w:val="0"/>
  </w:num>
  <w:num w:numId="2" w16cid:durableId="113908040">
    <w:abstractNumId w:val="2"/>
  </w:num>
  <w:num w:numId="3" w16cid:durableId="28681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D31"/>
    <w:rsid w:val="00166913"/>
    <w:rsid w:val="00173CB1"/>
    <w:rsid w:val="00410A07"/>
    <w:rsid w:val="006A43B9"/>
    <w:rsid w:val="00826595"/>
    <w:rsid w:val="00853AFF"/>
    <w:rsid w:val="00987F2C"/>
    <w:rsid w:val="00B60FCE"/>
    <w:rsid w:val="00B877EA"/>
    <w:rsid w:val="00BE2217"/>
    <w:rsid w:val="00C23C35"/>
    <w:rsid w:val="00C83454"/>
    <w:rsid w:val="00DA3D1C"/>
    <w:rsid w:val="00E57D96"/>
    <w:rsid w:val="00FB309C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8386"/>
  <w15:docId w15:val="{6F6EDA29-DF02-4D93-8578-3147D658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0D4"/>
    <w:pPr>
      <w:spacing w:after="20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locked/>
    <w:rsid w:val="00BC10D4"/>
    <w:rPr>
      <w:rFonts w:ascii="Calibri" w:eastAsia="Times New Roman" w:hAnsi="Calibri" w:cs="Times New Roman"/>
      <w:lang w:eastAsia="ru-RU"/>
    </w:rPr>
  </w:style>
  <w:style w:type="character" w:customStyle="1" w:styleId="WW8Num1z0">
    <w:name w:val="WW8Num1z0"/>
    <w:qFormat/>
    <w:rsid w:val="00AC7568"/>
  </w:style>
  <w:style w:type="character" w:customStyle="1" w:styleId="WW8Num1z1">
    <w:name w:val="WW8Num1z1"/>
    <w:qFormat/>
    <w:rsid w:val="00AC7568"/>
  </w:style>
  <w:style w:type="character" w:customStyle="1" w:styleId="WW8Num1z2">
    <w:name w:val="WW8Num1z2"/>
    <w:qFormat/>
    <w:rsid w:val="00AC7568"/>
  </w:style>
  <w:style w:type="character" w:customStyle="1" w:styleId="WW8Num1z3">
    <w:name w:val="WW8Num1z3"/>
    <w:qFormat/>
    <w:rsid w:val="00AC7568"/>
  </w:style>
  <w:style w:type="character" w:customStyle="1" w:styleId="WW8Num1z4">
    <w:name w:val="WW8Num1z4"/>
    <w:qFormat/>
    <w:rsid w:val="00AC7568"/>
  </w:style>
  <w:style w:type="character" w:customStyle="1" w:styleId="WW8Num1z5">
    <w:name w:val="WW8Num1z5"/>
    <w:qFormat/>
    <w:rsid w:val="00AC7568"/>
  </w:style>
  <w:style w:type="character" w:customStyle="1" w:styleId="WW8Num1z6">
    <w:name w:val="WW8Num1z6"/>
    <w:qFormat/>
    <w:rsid w:val="00AC7568"/>
  </w:style>
  <w:style w:type="character" w:customStyle="1" w:styleId="WW8Num1z7">
    <w:name w:val="WW8Num1z7"/>
    <w:qFormat/>
    <w:rsid w:val="00AC7568"/>
  </w:style>
  <w:style w:type="character" w:customStyle="1" w:styleId="WW8Num1z8">
    <w:name w:val="WW8Num1z8"/>
    <w:qFormat/>
    <w:rsid w:val="00AC7568"/>
  </w:style>
  <w:style w:type="character" w:customStyle="1" w:styleId="WW8Num2z0">
    <w:name w:val="WW8Num2z0"/>
    <w:qFormat/>
    <w:rsid w:val="00AC7568"/>
  </w:style>
  <w:style w:type="character" w:customStyle="1" w:styleId="WW8Num2z1">
    <w:name w:val="WW8Num2z1"/>
    <w:qFormat/>
    <w:rsid w:val="00AC7568"/>
  </w:style>
  <w:style w:type="character" w:customStyle="1" w:styleId="WW8Num2z2">
    <w:name w:val="WW8Num2z2"/>
    <w:qFormat/>
    <w:rsid w:val="00AC7568"/>
  </w:style>
  <w:style w:type="character" w:customStyle="1" w:styleId="WW8Num2z3">
    <w:name w:val="WW8Num2z3"/>
    <w:qFormat/>
    <w:rsid w:val="00AC7568"/>
  </w:style>
  <w:style w:type="character" w:customStyle="1" w:styleId="WW8Num2z4">
    <w:name w:val="WW8Num2z4"/>
    <w:qFormat/>
    <w:rsid w:val="00AC7568"/>
  </w:style>
  <w:style w:type="character" w:customStyle="1" w:styleId="WW8Num2z5">
    <w:name w:val="WW8Num2z5"/>
    <w:qFormat/>
    <w:rsid w:val="00AC7568"/>
  </w:style>
  <w:style w:type="character" w:customStyle="1" w:styleId="WW8Num2z6">
    <w:name w:val="WW8Num2z6"/>
    <w:qFormat/>
    <w:rsid w:val="00AC7568"/>
  </w:style>
  <w:style w:type="character" w:customStyle="1" w:styleId="WW8Num2z7">
    <w:name w:val="WW8Num2z7"/>
    <w:qFormat/>
    <w:rsid w:val="00AC7568"/>
  </w:style>
  <w:style w:type="character" w:customStyle="1" w:styleId="WW8Num2z8">
    <w:name w:val="WW8Num2z8"/>
    <w:qFormat/>
    <w:rsid w:val="00AC7568"/>
  </w:style>
  <w:style w:type="character" w:customStyle="1" w:styleId="WW8Num3z0">
    <w:name w:val="WW8Num3z0"/>
    <w:qFormat/>
    <w:rsid w:val="00AC7568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AC7568"/>
  </w:style>
  <w:style w:type="character" w:customStyle="1" w:styleId="WW8Num3z2">
    <w:name w:val="WW8Num3z2"/>
    <w:qFormat/>
    <w:rsid w:val="00AC7568"/>
  </w:style>
  <w:style w:type="character" w:customStyle="1" w:styleId="WW8Num3z3">
    <w:name w:val="WW8Num3z3"/>
    <w:qFormat/>
    <w:rsid w:val="00AC7568"/>
  </w:style>
  <w:style w:type="character" w:customStyle="1" w:styleId="WW8Num3z4">
    <w:name w:val="WW8Num3z4"/>
    <w:qFormat/>
    <w:rsid w:val="00AC7568"/>
  </w:style>
  <w:style w:type="character" w:customStyle="1" w:styleId="WW8Num3z5">
    <w:name w:val="WW8Num3z5"/>
    <w:qFormat/>
    <w:rsid w:val="00AC7568"/>
  </w:style>
  <w:style w:type="character" w:customStyle="1" w:styleId="WW8Num3z6">
    <w:name w:val="WW8Num3z6"/>
    <w:qFormat/>
    <w:rsid w:val="00AC7568"/>
  </w:style>
  <w:style w:type="character" w:customStyle="1" w:styleId="WW8Num3z7">
    <w:name w:val="WW8Num3z7"/>
    <w:qFormat/>
    <w:rsid w:val="00AC7568"/>
  </w:style>
  <w:style w:type="character" w:customStyle="1" w:styleId="WW8Num3z8">
    <w:name w:val="WW8Num3z8"/>
    <w:qFormat/>
    <w:rsid w:val="00AC7568"/>
  </w:style>
  <w:style w:type="character" w:customStyle="1" w:styleId="WW8Num4z0">
    <w:name w:val="WW8Num4z0"/>
    <w:qFormat/>
    <w:rsid w:val="00AC7568"/>
  </w:style>
  <w:style w:type="character" w:customStyle="1" w:styleId="WW8Num4z1">
    <w:name w:val="WW8Num4z1"/>
    <w:qFormat/>
    <w:rsid w:val="00AC7568"/>
  </w:style>
  <w:style w:type="character" w:customStyle="1" w:styleId="WW8Num4z2">
    <w:name w:val="WW8Num4z2"/>
    <w:qFormat/>
    <w:rsid w:val="00AC7568"/>
  </w:style>
  <w:style w:type="character" w:customStyle="1" w:styleId="WW8Num4z3">
    <w:name w:val="WW8Num4z3"/>
    <w:qFormat/>
    <w:rsid w:val="00AC7568"/>
  </w:style>
  <w:style w:type="character" w:customStyle="1" w:styleId="WW8Num4z4">
    <w:name w:val="WW8Num4z4"/>
    <w:qFormat/>
    <w:rsid w:val="00AC7568"/>
  </w:style>
  <w:style w:type="character" w:customStyle="1" w:styleId="WW8Num4z5">
    <w:name w:val="WW8Num4z5"/>
    <w:qFormat/>
    <w:rsid w:val="00AC7568"/>
  </w:style>
  <w:style w:type="character" w:customStyle="1" w:styleId="WW8Num4z6">
    <w:name w:val="WW8Num4z6"/>
    <w:qFormat/>
    <w:rsid w:val="00AC7568"/>
  </w:style>
  <w:style w:type="character" w:customStyle="1" w:styleId="WW8Num4z7">
    <w:name w:val="WW8Num4z7"/>
    <w:qFormat/>
    <w:rsid w:val="00AC7568"/>
  </w:style>
  <w:style w:type="character" w:customStyle="1" w:styleId="WW8Num4z8">
    <w:name w:val="WW8Num4z8"/>
    <w:qFormat/>
    <w:rsid w:val="00AC7568"/>
  </w:style>
  <w:style w:type="character" w:customStyle="1" w:styleId="WW8Num5z0">
    <w:name w:val="WW8Num5z0"/>
    <w:qFormat/>
    <w:rsid w:val="00AC7568"/>
  </w:style>
  <w:style w:type="character" w:customStyle="1" w:styleId="WW8Num5z1">
    <w:name w:val="WW8Num5z1"/>
    <w:qFormat/>
    <w:rsid w:val="00AC7568"/>
  </w:style>
  <w:style w:type="character" w:customStyle="1" w:styleId="WW8Num5z2">
    <w:name w:val="WW8Num5z2"/>
    <w:qFormat/>
    <w:rsid w:val="00AC7568"/>
  </w:style>
  <w:style w:type="character" w:customStyle="1" w:styleId="WW8Num5z3">
    <w:name w:val="WW8Num5z3"/>
    <w:qFormat/>
    <w:rsid w:val="00AC7568"/>
  </w:style>
  <w:style w:type="character" w:customStyle="1" w:styleId="WW8Num5z4">
    <w:name w:val="WW8Num5z4"/>
    <w:qFormat/>
    <w:rsid w:val="00AC7568"/>
  </w:style>
  <w:style w:type="character" w:customStyle="1" w:styleId="WW8Num5z5">
    <w:name w:val="WW8Num5z5"/>
    <w:qFormat/>
    <w:rsid w:val="00AC7568"/>
  </w:style>
  <w:style w:type="character" w:customStyle="1" w:styleId="WW8Num5z6">
    <w:name w:val="WW8Num5z6"/>
    <w:qFormat/>
    <w:rsid w:val="00AC7568"/>
  </w:style>
  <w:style w:type="character" w:customStyle="1" w:styleId="WW8Num5z7">
    <w:name w:val="WW8Num5z7"/>
    <w:qFormat/>
    <w:rsid w:val="00AC7568"/>
  </w:style>
  <w:style w:type="character" w:customStyle="1" w:styleId="WW8Num5z8">
    <w:name w:val="WW8Num5z8"/>
    <w:qFormat/>
    <w:rsid w:val="00AC7568"/>
  </w:style>
  <w:style w:type="character" w:customStyle="1" w:styleId="WW8Num6z0">
    <w:name w:val="WW8Num6z0"/>
    <w:qFormat/>
    <w:rsid w:val="00AC7568"/>
  </w:style>
  <w:style w:type="character" w:customStyle="1" w:styleId="WW8Num6z1">
    <w:name w:val="WW8Num6z1"/>
    <w:qFormat/>
    <w:rsid w:val="00AC7568"/>
  </w:style>
  <w:style w:type="character" w:customStyle="1" w:styleId="WW8Num6z2">
    <w:name w:val="WW8Num6z2"/>
    <w:qFormat/>
    <w:rsid w:val="00AC7568"/>
  </w:style>
  <w:style w:type="character" w:customStyle="1" w:styleId="WW8Num6z3">
    <w:name w:val="WW8Num6z3"/>
    <w:qFormat/>
    <w:rsid w:val="00AC7568"/>
  </w:style>
  <w:style w:type="character" w:customStyle="1" w:styleId="WW8Num6z4">
    <w:name w:val="WW8Num6z4"/>
    <w:qFormat/>
    <w:rsid w:val="00AC7568"/>
  </w:style>
  <w:style w:type="character" w:customStyle="1" w:styleId="WW8Num6z5">
    <w:name w:val="WW8Num6z5"/>
    <w:qFormat/>
    <w:rsid w:val="00AC7568"/>
  </w:style>
  <w:style w:type="character" w:customStyle="1" w:styleId="WW8Num6z6">
    <w:name w:val="WW8Num6z6"/>
    <w:qFormat/>
    <w:rsid w:val="00AC7568"/>
  </w:style>
  <w:style w:type="character" w:customStyle="1" w:styleId="WW8Num6z7">
    <w:name w:val="WW8Num6z7"/>
    <w:qFormat/>
    <w:rsid w:val="00AC7568"/>
  </w:style>
  <w:style w:type="character" w:customStyle="1" w:styleId="WW8Num6z8">
    <w:name w:val="WW8Num6z8"/>
    <w:qFormat/>
    <w:rsid w:val="00AC7568"/>
  </w:style>
  <w:style w:type="character" w:customStyle="1" w:styleId="a4">
    <w:name w:val="Заголовок Знак"/>
    <w:qFormat/>
    <w:rsid w:val="00AC756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Верхний колонтитул Знак"/>
    <w:qFormat/>
    <w:rsid w:val="00AC7568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qFormat/>
    <w:rsid w:val="00AC7568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выноски Знак"/>
    <w:qFormat/>
    <w:rsid w:val="00AC7568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rsid w:val="00AC7568"/>
    <w:rPr>
      <w:color w:val="000080"/>
      <w:u w:val="single"/>
    </w:rPr>
  </w:style>
  <w:style w:type="character" w:customStyle="1" w:styleId="a8">
    <w:name w:val="Символ нумерации"/>
    <w:qFormat/>
    <w:rsid w:val="00AC7568"/>
    <w:rPr>
      <w:rFonts w:ascii="Times New Roman" w:hAnsi="Times New Roman"/>
      <w:sz w:val="24"/>
      <w:szCs w:val="26"/>
    </w:rPr>
  </w:style>
  <w:style w:type="character" w:customStyle="1" w:styleId="a9">
    <w:name w:val="Маркеры списка"/>
    <w:qFormat/>
    <w:rsid w:val="00AC7568"/>
    <w:rPr>
      <w:rFonts w:ascii="OpenSymbol;Arial Unicode MS" w:eastAsia="OpenSymbol;Arial Unicode MS" w:hAnsi="OpenSymbol;Arial Unicode MS" w:cs="OpenSymbol;Arial Unicode MS"/>
    </w:rPr>
  </w:style>
  <w:style w:type="character" w:customStyle="1" w:styleId="aa">
    <w:name w:val="Основной текст Знак"/>
    <w:basedOn w:val="a0"/>
    <w:qFormat/>
    <w:rsid w:val="00AC756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">
    <w:name w:val="Текст выноски Знак1"/>
    <w:basedOn w:val="a0"/>
    <w:qFormat/>
    <w:rsid w:val="00AC756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b">
    <w:name w:val="Название Знак"/>
    <w:basedOn w:val="a0"/>
    <w:qFormat/>
    <w:rsid w:val="00AC7568"/>
    <w:rPr>
      <w:rFonts w:ascii="Arial" w:eastAsia="Arial" w:hAnsi="Arial" w:cs="Arial"/>
      <w:sz w:val="52"/>
      <w:szCs w:val="52"/>
      <w:lang w:eastAsia="zh-CN" w:bidi="hi-IN"/>
    </w:rPr>
  </w:style>
  <w:style w:type="character" w:customStyle="1" w:styleId="10">
    <w:name w:val="Верхний колонтитул Знак1"/>
    <w:basedOn w:val="a0"/>
    <w:uiPriority w:val="99"/>
    <w:semiHidden/>
    <w:qFormat/>
    <w:rsid w:val="00AC756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1">
    <w:name w:val="Нижний колонтитул Знак1"/>
    <w:basedOn w:val="a0"/>
    <w:uiPriority w:val="99"/>
    <w:semiHidden/>
    <w:qFormat/>
    <w:rsid w:val="00AC756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istLabel1">
    <w:name w:val="ListLabel 1"/>
    <w:qFormat/>
    <w:rsid w:val="00FE7D31"/>
    <w:rPr>
      <w:sz w:val="24"/>
      <w:szCs w:val="26"/>
    </w:rPr>
  </w:style>
  <w:style w:type="character" w:customStyle="1" w:styleId="ListLabel2">
    <w:name w:val="ListLabel 2"/>
    <w:qFormat/>
    <w:rsid w:val="00FE7D31"/>
    <w:rPr>
      <w:sz w:val="24"/>
      <w:szCs w:val="26"/>
    </w:rPr>
  </w:style>
  <w:style w:type="character" w:customStyle="1" w:styleId="ListLabel3">
    <w:name w:val="ListLabel 3"/>
    <w:qFormat/>
    <w:rsid w:val="00FE7D31"/>
    <w:rPr>
      <w:sz w:val="24"/>
      <w:szCs w:val="26"/>
    </w:rPr>
  </w:style>
  <w:style w:type="character" w:customStyle="1" w:styleId="ListLabel4">
    <w:name w:val="ListLabel 4"/>
    <w:qFormat/>
    <w:rsid w:val="00FE7D31"/>
    <w:rPr>
      <w:sz w:val="24"/>
      <w:szCs w:val="26"/>
    </w:rPr>
  </w:style>
  <w:style w:type="character" w:customStyle="1" w:styleId="ListLabel5">
    <w:name w:val="ListLabel 5"/>
    <w:qFormat/>
    <w:rsid w:val="00FE7D31"/>
    <w:rPr>
      <w:sz w:val="24"/>
      <w:szCs w:val="26"/>
    </w:rPr>
  </w:style>
  <w:style w:type="character" w:customStyle="1" w:styleId="ListLabel6">
    <w:name w:val="ListLabel 6"/>
    <w:qFormat/>
    <w:rsid w:val="00FE7D31"/>
    <w:rPr>
      <w:sz w:val="24"/>
      <w:szCs w:val="26"/>
    </w:rPr>
  </w:style>
  <w:style w:type="character" w:customStyle="1" w:styleId="ListLabel7">
    <w:name w:val="ListLabel 7"/>
    <w:qFormat/>
    <w:rsid w:val="00FE7D31"/>
    <w:rPr>
      <w:sz w:val="24"/>
      <w:szCs w:val="26"/>
    </w:rPr>
  </w:style>
  <w:style w:type="character" w:customStyle="1" w:styleId="ListLabel8">
    <w:name w:val="ListLabel 8"/>
    <w:qFormat/>
    <w:rsid w:val="00FE7D31"/>
    <w:rPr>
      <w:sz w:val="24"/>
      <w:szCs w:val="26"/>
    </w:rPr>
  </w:style>
  <w:style w:type="character" w:customStyle="1" w:styleId="ListLabel9">
    <w:name w:val="ListLabel 9"/>
    <w:qFormat/>
    <w:rsid w:val="00FE7D31"/>
    <w:rPr>
      <w:sz w:val="24"/>
      <w:szCs w:val="26"/>
    </w:rPr>
  </w:style>
  <w:style w:type="character" w:customStyle="1" w:styleId="ListLabel10">
    <w:name w:val="ListLabel 10"/>
    <w:qFormat/>
    <w:rsid w:val="00FE7D31"/>
    <w:rPr>
      <w:sz w:val="24"/>
      <w:szCs w:val="26"/>
    </w:rPr>
  </w:style>
  <w:style w:type="character" w:customStyle="1" w:styleId="ListLabel11">
    <w:name w:val="ListLabel 11"/>
    <w:qFormat/>
    <w:rsid w:val="00FE7D31"/>
    <w:rPr>
      <w:sz w:val="24"/>
      <w:szCs w:val="26"/>
    </w:rPr>
  </w:style>
  <w:style w:type="character" w:customStyle="1" w:styleId="ListLabel12">
    <w:name w:val="ListLabel 12"/>
    <w:qFormat/>
    <w:rsid w:val="00FE7D31"/>
    <w:rPr>
      <w:sz w:val="24"/>
      <w:szCs w:val="26"/>
    </w:rPr>
  </w:style>
  <w:style w:type="character" w:customStyle="1" w:styleId="ListLabel13">
    <w:name w:val="ListLabel 13"/>
    <w:qFormat/>
    <w:rsid w:val="00FE7D31"/>
    <w:rPr>
      <w:sz w:val="24"/>
      <w:szCs w:val="26"/>
    </w:rPr>
  </w:style>
  <w:style w:type="character" w:customStyle="1" w:styleId="ListLabel14">
    <w:name w:val="ListLabel 14"/>
    <w:qFormat/>
    <w:rsid w:val="00FE7D31"/>
    <w:rPr>
      <w:sz w:val="24"/>
      <w:szCs w:val="26"/>
    </w:rPr>
  </w:style>
  <w:style w:type="character" w:customStyle="1" w:styleId="ListLabel15">
    <w:name w:val="ListLabel 15"/>
    <w:qFormat/>
    <w:rsid w:val="00FE7D31"/>
    <w:rPr>
      <w:sz w:val="24"/>
      <w:szCs w:val="26"/>
    </w:rPr>
  </w:style>
  <w:style w:type="character" w:customStyle="1" w:styleId="ListLabel16">
    <w:name w:val="ListLabel 16"/>
    <w:qFormat/>
    <w:rsid w:val="00FE7D31"/>
    <w:rPr>
      <w:sz w:val="24"/>
      <w:szCs w:val="26"/>
    </w:rPr>
  </w:style>
  <w:style w:type="character" w:customStyle="1" w:styleId="ListLabel17">
    <w:name w:val="ListLabel 17"/>
    <w:qFormat/>
    <w:rsid w:val="00FE7D31"/>
    <w:rPr>
      <w:sz w:val="24"/>
      <w:szCs w:val="26"/>
    </w:rPr>
  </w:style>
  <w:style w:type="character" w:customStyle="1" w:styleId="ListLabel18">
    <w:name w:val="ListLabel 18"/>
    <w:qFormat/>
    <w:rsid w:val="00FE7D31"/>
    <w:rPr>
      <w:sz w:val="24"/>
      <w:szCs w:val="26"/>
    </w:rPr>
  </w:style>
  <w:style w:type="character" w:customStyle="1" w:styleId="ListLabel19">
    <w:name w:val="ListLabel 19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7D3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12">
    <w:name w:val="Заголовок1"/>
    <w:basedOn w:val="a"/>
    <w:next w:val="ac"/>
    <w:qFormat/>
    <w:rsid w:val="00FE7D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AC7568"/>
    <w:pPr>
      <w:suppressAutoHyphens/>
      <w:spacing w:after="140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d">
    <w:name w:val="List"/>
    <w:basedOn w:val="ac"/>
    <w:rsid w:val="00AC7568"/>
    <w:rPr>
      <w:rFonts w:ascii="PT Sans" w:hAnsi="PT Sans" w:cs="Noto Sans Devanagari;Times New"/>
    </w:rPr>
  </w:style>
  <w:style w:type="paragraph" w:styleId="ae">
    <w:name w:val="Title"/>
    <w:basedOn w:val="a"/>
    <w:rsid w:val="00FE7D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AC7568"/>
    <w:pPr>
      <w:suppressLineNumbers/>
      <w:suppressAutoHyphens/>
      <w:spacing w:after="0" w:line="240" w:lineRule="auto"/>
    </w:pPr>
    <w:rPr>
      <w:rFonts w:ascii="PT Sans" w:eastAsia="Times New Roman" w:hAnsi="PT Sans" w:cs="Noto Sans Devanagari"/>
      <w:sz w:val="20"/>
      <w:szCs w:val="20"/>
      <w:lang w:eastAsia="zh-CN"/>
    </w:rPr>
  </w:style>
  <w:style w:type="paragraph" w:styleId="af0">
    <w:name w:val="No Spacing"/>
    <w:qFormat/>
    <w:rsid w:val="00BC10D4"/>
    <w:pPr>
      <w:spacing w:line="240" w:lineRule="auto"/>
    </w:pPr>
    <w:rPr>
      <w:rFonts w:eastAsia="Times New Roman" w:cs="Times New Roman"/>
      <w:lang w:eastAsia="ru-RU"/>
    </w:rPr>
  </w:style>
  <w:style w:type="paragraph" w:styleId="af1">
    <w:name w:val="List Paragraph"/>
    <w:basedOn w:val="a"/>
    <w:uiPriority w:val="34"/>
    <w:qFormat/>
    <w:rsid w:val="00C170E6"/>
    <w:pPr>
      <w:ind w:left="720"/>
      <w:contextualSpacing/>
    </w:pPr>
  </w:style>
  <w:style w:type="paragraph" w:customStyle="1" w:styleId="LO-normal">
    <w:name w:val="LO-normal"/>
    <w:qFormat/>
    <w:rsid w:val="004D2E91"/>
    <w:pPr>
      <w:suppressAutoHyphens/>
    </w:pPr>
    <w:rPr>
      <w:rFonts w:ascii="Arial" w:eastAsia="Arial" w:hAnsi="Arial" w:cs="Arial"/>
      <w:lang w:eastAsia="zh-CN" w:bidi="hi-IN"/>
    </w:rPr>
  </w:style>
  <w:style w:type="paragraph" w:customStyle="1" w:styleId="af2">
    <w:name w:val="Содержимое таблицы"/>
    <w:basedOn w:val="a"/>
    <w:qFormat/>
    <w:rsid w:val="004D2E9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1">
    <w:name w:val="Заголовок 21"/>
    <w:qFormat/>
    <w:rsid w:val="00AC7568"/>
    <w:pPr>
      <w:widowControl w:val="0"/>
      <w:spacing w:before="200" w:after="20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customStyle="1" w:styleId="13">
    <w:name w:val="Заголовок1"/>
    <w:basedOn w:val="a"/>
    <w:qFormat/>
    <w:rsid w:val="00AC7568"/>
    <w:pPr>
      <w:keepNext/>
      <w:suppressAutoHyphens/>
      <w:spacing w:before="240" w:after="120" w:line="240" w:lineRule="auto"/>
    </w:pPr>
    <w:rPr>
      <w:rFonts w:ascii="PT Sans Caption;Arial" w:eastAsia="Tahoma" w:hAnsi="PT Sans Caption;Arial" w:cs="Noto Sans Devanagari;Times New"/>
      <w:sz w:val="28"/>
      <w:szCs w:val="28"/>
      <w:lang w:eastAsia="zh-CN"/>
    </w:rPr>
  </w:style>
  <w:style w:type="paragraph" w:customStyle="1" w:styleId="14">
    <w:name w:val="Название объекта1"/>
    <w:basedOn w:val="a"/>
    <w:qFormat/>
    <w:rsid w:val="00AC756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zh-CN"/>
    </w:rPr>
  </w:style>
  <w:style w:type="paragraph" w:styleId="15">
    <w:name w:val="index 1"/>
    <w:basedOn w:val="a"/>
    <w:autoRedefine/>
    <w:uiPriority w:val="99"/>
    <w:semiHidden/>
    <w:unhideWhenUsed/>
    <w:qFormat/>
    <w:rsid w:val="00AC7568"/>
    <w:pPr>
      <w:spacing w:after="0" w:line="240" w:lineRule="auto"/>
      <w:ind w:left="220" w:hanging="220"/>
    </w:pPr>
  </w:style>
  <w:style w:type="paragraph" w:styleId="af3">
    <w:name w:val="caption"/>
    <w:basedOn w:val="a"/>
    <w:qFormat/>
    <w:rsid w:val="00AC7568"/>
    <w:pPr>
      <w:suppressLineNumbers/>
      <w:suppressAutoHyphens/>
      <w:spacing w:before="120" w:after="120" w:line="240" w:lineRule="auto"/>
    </w:pPr>
    <w:rPr>
      <w:rFonts w:ascii="PT Sans Caption;Arial" w:eastAsia="Times New Roman" w:hAnsi="PT Sans Caption;Arial" w:cs="Noto Sans Devanagari;Times New"/>
      <w:i/>
      <w:iCs/>
      <w:sz w:val="24"/>
      <w:szCs w:val="24"/>
      <w:lang w:eastAsia="zh-CN"/>
    </w:rPr>
  </w:style>
  <w:style w:type="paragraph" w:customStyle="1" w:styleId="2">
    <w:name w:val="Текст выноски Знак2"/>
    <w:basedOn w:val="a"/>
    <w:link w:val="af4"/>
    <w:qFormat/>
    <w:rsid w:val="00AC7568"/>
    <w:pPr>
      <w:suppressLineNumbers/>
      <w:suppressAutoHyphens/>
      <w:spacing w:after="0" w:line="240" w:lineRule="auto"/>
    </w:pPr>
    <w:rPr>
      <w:rFonts w:ascii="PT Sans" w:eastAsia="Times New Roman" w:hAnsi="PT Sans" w:cs="Noto Sans Devanagari;Times New"/>
      <w:sz w:val="20"/>
      <w:szCs w:val="20"/>
      <w:lang w:eastAsia="zh-CN"/>
    </w:rPr>
  </w:style>
  <w:style w:type="paragraph" w:customStyle="1" w:styleId="Style8">
    <w:name w:val="Style8"/>
    <w:basedOn w:val="a"/>
    <w:qFormat/>
    <w:rsid w:val="00AC7568"/>
    <w:pPr>
      <w:widowControl w:val="0"/>
      <w:suppressAutoHyphens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5">
    <w:name w:val="Верхний и нижний колонтитулы"/>
    <w:basedOn w:val="a"/>
    <w:qFormat/>
    <w:rsid w:val="00AC7568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6">
    <w:name w:val="Верхний колонтитул1"/>
    <w:basedOn w:val="a"/>
    <w:qFormat/>
    <w:rsid w:val="00AC756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7">
    <w:name w:val="Нижний колонтитул1"/>
    <w:basedOn w:val="a"/>
    <w:qFormat/>
    <w:rsid w:val="00AC756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4">
    <w:name w:val="Balloon Text"/>
    <w:basedOn w:val="a"/>
    <w:link w:val="2"/>
    <w:qFormat/>
    <w:rsid w:val="00AC756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6">
    <w:name w:val="Заголовок таблицы"/>
    <w:basedOn w:val="af2"/>
    <w:qFormat/>
    <w:rsid w:val="00AC7568"/>
    <w:pPr>
      <w:jc w:val="center"/>
    </w:pPr>
    <w:rPr>
      <w:b/>
      <w:bCs/>
    </w:rPr>
  </w:style>
  <w:style w:type="paragraph" w:customStyle="1" w:styleId="af7">
    <w:name w:val="Заглавие"/>
    <w:basedOn w:val="LO-normal"/>
    <w:next w:val="LO-normal"/>
    <w:qFormat/>
    <w:rsid w:val="00AC7568"/>
    <w:pPr>
      <w:keepNext/>
      <w:keepLines/>
      <w:spacing w:after="60" w:line="240" w:lineRule="auto"/>
    </w:pPr>
    <w:rPr>
      <w:sz w:val="52"/>
      <w:szCs w:val="52"/>
    </w:rPr>
  </w:style>
  <w:style w:type="paragraph" w:customStyle="1" w:styleId="20">
    <w:name w:val="Указатель2"/>
    <w:basedOn w:val="13"/>
    <w:qFormat/>
    <w:rsid w:val="00AC7568"/>
    <w:pPr>
      <w:suppressLineNumbers/>
    </w:pPr>
    <w:rPr>
      <w:b/>
      <w:bCs/>
      <w:sz w:val="32"/>
      <w:szCs w:val="32"/>
    </w:rPr>
  </w:style>
  <w:style w:type="paragraph" w:customStyle="1" w:styleId="22">
    <w:name w:val="Верхний колонтитул Знак2"/>
    <w:basedOn w:val="20"/>
    <w:link w:val="af8"/>
    <w:qFormat/>
    <w:rsid w:val="00AC7568"/>
  </w:style>
  <w:style w:type="paragraph" w:styleId="af9">
    <w:name w:val="Normal (Web)"/>
    <w:basedOn w:val="a"/>
    <w:qFormat/>
    <w:rsid w:val="00AC7568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a">
    <w:name w:val="Нижний колонтитул справа"/>
    <w:basedOn w:val="17"/>
    <w:qFormat/>
    <w:rsid w:val="00AC7568"/>
    <w:pPr>
      <w:suppressLineNumbers/>
      <w:jc w:val="right"/>
    </w:pPr>
  </w:style>
  <w:style w:type="paragraph" w:customStyle="1" w:styleId="WW-">
    <w:name w:val="WW-Базовый"/>
    <w:qFormat/>
    <w:rsid w:val="00AC7568"/>
    <w:pPr>
      <w:suppressAutoHyphens/>
      <w:spacing w:after="200"/>
    </w:pPr>
    <w:rPr>
      <w:rFonts w:ascii="Calibri" w:eastAsia="SimSun;宋体" w:hAnsi="Calibri" w:cs="Calibri"/>
      <w:color w:val="00000A"/>
      <w:lang w:eastAsia="zh-CN"/>
    </w:rPr>
  </w:style>
  <w:style w:type="paragraph" w:customStyle="1" w:styleId="23">
    <w:name w:val="Нижний колонтитул Знак2"/>
    <w:basedOn w:val="a"/>
    <w:link w:val="afb"/>
    <w:qFormat/>
    <w:rsid w:val="00AC7568"/>
    <w:pPr>
      <w:suppressAutoHyphens/>
      <w:spacing w:before="280" w:after="28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8">
    <w:name w:val="header"/>
    <w:basedOn w:val="a"/>
    <w:link w:val="22"/>
    <w:uiPriority w:val="99"/>
    <w:semiHidden/>
    <w:unhideWhenUsed/>
    <w:rsid w:val="00AC756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b">
    <w:name w:val="footer"/>
    <w:basedOn w:val="a"/>
    <w:link w:val="23"/>
    <w:uiPriority w:val="99"/>
    <w:semiHidden/>
    <w:unhideWhenUsed/>
    <w:rsid w:val="00AC756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numbering" w:customStyle="1" w:styleId="WW8Num1">
    <w:name w:val="WW8Num1"/>
    <w:qFormat/>
    <w:rsid w:val="00AC7568"/>
  </w:style>
  <w:style w:type="table" w:styleId="afc">
    <w:name w:val="Table Grid"/>
    <w:basedOn w:val="a1"/>
    <w:uiPriority w:val="59"/>
    <w:rsid w:val="00AB2C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9DD5-F0B9-4493-989D-FEC8C241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dc:description/>
  <cp:lastModifiedBy>martirosyan david</cp:lastModifiedBy>
  <cp:revision>17</cp:revision>
  <cp:lastPrinted>2025-09-12T11:40:00Z</cp:lastPrinted>
  <dcterms:created xsi:type="dcterms:W3CDTF">2024-09-03T12:51:00Z</dcterms:created>
  <dcterms:modified xsi:type="dcterms:W3CDTF">2025-11-03T11:59:00Z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